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5C8F" w14:textId="77777777" w:rsidR="004E6BBF" w:rsidRDefault="004E6BBF" w:rsidP="007177A4">
      <w:pPr>
        <w:rPr>
          <w:sz w:val="24"/>
          <w:szCs w:val="24"/>
        </w:rPr>
      </w:pPr>
    </w:p>
    <w:p w14:paraId="516EB810" w14:textId="15073CC7" w:rsidR="00746EC7" w:rsidRDefault="003421BA" w:rsidP="007177A4">
      <w:pPr>
        <w:rPr>
          <w:sz w:val="24"/>
          <w:szCs w:val="24"/>
        </w:rPr>
      </w:pPr>
      <w:r>
        <w:rPr>
          <w:noProof/>
        </w:rPr>
        <mc:AlternateContent>
          <mc:Choice Requires="wps">
            <w:drawing>
              <wp:anchor distT="0" distB="0" distL="114300" distR="114300" simplePos="0" relativeHeight="251668480" behindDoc="0" locked="0" layoutInCell="1" allowOverlap="1" wp14:anchorId="744A115C" wp14:editId="651DE37A">
                <wp:simplePos x="0" y="0"/>
                <wp:positionH relativeFrom="column">
                  <wp:posOffset>6985</wp:posOffset>
                </wp:positionH>
                <wp:positionV relativeFrom="paragraph">
                  <wp:posOffset>409575</wp:posOffset>
                </wp:positionV>
                <wp:extent cx="6305550" cy="27305"/>
                <wp:effectExtent l="19050" t="19050" r="0" b="10795"/>
                <wp:wrapNone/>
                <wp:docPr id="154665558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05550" cy="27305"/>
                        </a:xfrm>
                        <a:prstGeom prst="line">
                          <a:avLst/>
                        </a:prstGeom>
                        <a:ln w="28575"/>
                      </wps:spPr>
                      <wps:style>
                        <a:lnRef idx="1">
                          <a:schemeClr val="accent6"/>
                        </a:lnRef>
                        <a:fillRef idx="0">
                          <a:schemeClr val="accent6"/>
                        </a:fillRef>
                        <a:effectRef idx="0">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BBFE49"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32.25pt" to="497.0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" strokecolor="#70ad47 [3209]" strokeweight="2.25pt">
                <v:stroke joinstyle="miter"/>
                <o:lock v:ext="edit" shapetype="f"/>
              </v:line>
            </w:pict>
          </mc:Fallback>
        </mc:AlternateContent>
      </w:r>
      <w:r>
        <w:rPr>
          <w:noProof/>
        </w:rPr>
        <mc:AlternateContent>
          <mc:Choice Requires="wps">
            <w:drawing>
              <wp:anchor distT="36576" distB="36576" distL="36576" distR="36576" simplePos="0" relativeHeight="251665408" behindDoc="0" locked="0" layoutInCell="1" allowOverlap="1" wp14:anchorId="63CB35F5" wp14:editId="41C3F849">
                <wp:simplePos x="0" y="0"/>
                <wp:positionH relativeFrom="column">
                  <wp:posOffset>259715</wp:posOffset>
                </wp:positionH>
                <wp:positionV relativeFrom="paragraph">
                  <wp:posOffset>-204470</wp:posOffset>
                </wp:positionV>
                <wp:extent cx="1535430" cy="402590"/>
                <wp:effectExtent l="0" t="0" r="0" b="0"/>
                <wp:wrapNone/>
                <wp:docPr id="660111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402590"/>
                        </a:xfrm>
                        <a:prstGeom prst="rect">
                          <a:avLst/>
                        </a:prstGeom>
                        <a:noFill/>
                        <a:ln>
                          <a:noFill/>
                        </a:ln>
                        <a:effectLst/>
                      </wps:spPr>
                      <wps:txbx>
                        <w:txbxContent>
                          <w:p w14:paraId="3EADE6D4" w14:textId="77777777" w:rsidR="0011005A"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 xml:space="preserve">P.O. Box 424 </w:t>
                            </w:r>
                          </w:p>
                          <w:p w14:paraId="4562A105" w14:textId="19C1E654" w:rsidR="0011005A" w:rsidRPr="0011005A"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Orland, Ca. 95963</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B35F5" id="_x0000_t202" coordsize="21600,21600" o:spt="202" path="m,l,21600r21600,l21600,xe">
                <v:stroke joinstyle="miter"/>
                <v:path gradientshapeok="t" o:connecttype="rect"/>
              </v:shapetype>
              <v:shape id="Text Box 5" o:spid="_x0000_s1026" type="#_x0000_t202" style="position:absolute;margin-left:20.45pt;margin-top:-16.1pt;width:120.9pt;height:31.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" filled="f" stroked="f">
                <v:textbox inset="2.88pt,0,2.88pt,0">
                  <w:txbxContent>
                    <w:p w14:paraId="3EADE6D4" w14:textId="77777777" w:rsidR="0011005A"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 xml:space="preserve">P.O. Box 424 </w:t>
                      </w:r>
                    </w:p>
                    <w:p w14:paraId="4562A105" w14:textId="19C1E654" w:rsidR="0011005A" w:rsidRPr="0011005A"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Orland, Ca. 95963</w:t>
                      </w:r>
                    </w:p>
                  </w:txbxContent>
                </v:textbox>
              </v:shape>
            </w:pict>
          </mc:Fallback>
        </mc:AlternateContent>
      </w:r>
      <w:r>
        <w:rPr>
          <w:noProof/>
        </w:rPr>
        <mc:AlternateContent>
          <mc:Choice Requires="wps">
            <w:drawing>
              <wp:anchor distT="36576" distB="36576" distL="36576" distR="36576" simplePos="0" relativeHeight="251667456" behindDoc="0" locked="0" layoutInCell="1" allowOverlap="1" wp14:anchorId="30D462CA" wp14:editId="2AA42C8F">
                <wp:simplePos x="0" y="0"/>
                <wp:positionH relativeFrom="column">
                  <wp:posOffset>4340225</wp:posOffset>
                </wp:positionH>
                <wp:positionV relativeFrom="paragraph">
                  <wp:posOffset>-375285</wp:posOffset>
                </wp:positionV>
                <wp:extent cx="2047240" cy="603885"/>
                <wp:effectExtent l="0" t="0" r="0" b="0"/>
                <wp:wrapNone/>
                <wp:docPr id="1868325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603885"/>
                        </a:xfrm>
                        <a:prstGeom prst="rect">
                          <a:avLst/>
                        </a:prstGeom>
                        <a:noFill/>
                        <a:ln>
                          <a:noFill/>
                        </a:ln>
                        <a:effectLst/>
                      </wps:spPr>
                      <wps:txbx>
                        <w:txbxContent>
                          <w:p w14:paraId="0D410A3C" w14:textId="77777777" w:rsidR="0011005A" w:rsidRPr="0011005A"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Phone: 530-865-3880</w:t>
                            </w:r>
                          </w:p>
                          <w:p w14:paraId="13324D95" w14:textId="77777777" w:rsidR="0011005A" w:rsidRPr="0011005A"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Fax: 530-865-8831</w:t>
                            </w:r>
                          </w:p>
                          <w:p w14:paraId="62CD6545" w14:textId="77777777" w:rsidR="004E6BBF"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E-</w:t>
                            </w:r>
                            <w:r>
                              <w:rPr>
                                <w:rFonts w:ascii="Calibri" w:hAnsi="Calibri" w:cs="Calibri"/>
                                <w:i/>
                                <w:iCs/>
                                <w:sz w:val="22"/>
                                <w:szCs w:val="22"/>
                              </w:rPr>
                              <w:t>m</w:t>
                            </w:r>
                            <w:r w:rsidRPr="0011005A">
                              <w:rPr>
                                <w:rFonts w:ascii="Calibri" w:hAnsi="Calibri" w:cs="Calibri"/>
                                <w:i/>
                                <w:iCs/>
                                <w:sz w:val="22"/>
                                <w:szCs w:val="22"/>
                              </w:rPr>
                              <w:t>ail:orlandcemdist@gmail.com</w:t>
                            </w:r>
                          </w:p>
                          <w:p w14:paraId="77F59767" w14:textId="77777777" w:rsidR="004E6BBF" w:rsidRDefault="004E6BBF" w:rsidP="0011005A">
                            <w:pPr>
                              <w:pStyle w:val="msoaddress"/>
                              <w:widowControl w:val="0"/>
                              <w:rPr>
                                <w:rFonts w:ascii="Calibri" w:hAnsi="Calibri" w:cs="Calibri"/>
                                <w:i/>
                                <w:iCs/>
                                <w:sz w:val="22"/>
                                <w:szCs w:val="22"/>
                              </w:rPr>
                            </w:pPr>
                          </w:p>
                          <w:p w14:paraId="56E28044" w14:textId="77777777" w:rsidR="004E6BBF" w:rsidRDefault="004E6BBF" w:rsidP="0011005A">
                            <w:pPr>
                              <w:pStyle w:val="msoaddress"/>
                              <w:widowControl w:val="0"/>
                              <w:rPr>
                                <w:rFonts w:ascii="Calibri" w:hAnsi="Calibri" w:cs="Calibri"/>
                                <w:i/>
                                <w:iCs/>
                                <w:sz w:val="22"/>
                                <w:szCs w:val="22"/>
                              </w:rPr>
                            </w:pPr>
                          </w:p>
                          <w:p w14:paraId="0BD6FFEF" w14:textId="4A5F9076" w:rsidR="0011005A" w:rsidRPr="0011005A" w:rsidRDefault="0011005A" w:rsidP="004E6BBF">
                            <w:pPr>
                              <w:pStyle w:val="msoaddress"/>
                              <w:widowControl w:val="0"/>
                              <w:jc w:val="center"/>
                              <w:rPr>
                                <w:rFonts w:ascii="Calibri" w:hAnsi="Calibri" w:cs="Calibri"/>
                                <w:i/>
                                <w:iCs/>
                                <w:sz w:val="22"/>
                                <w:szCs w:val="22"/>
                              </w:rPr>
                            </w:pPr>
                            <w:r w:rsidRPr="0011005A">
                              <w:rPr>
                                <w:rFonts w:ascii="Calibri" w:hAnsi="Calibri" w:cs="Calibri"/>
                                <w:i/>
                                <w:iCs/>
                                <w:sz w:val="22"/>
                                <w:szCs w:val="22"/>
                              </w:rPr>
                              <w:t>orlandcemdist@gmail.com</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62CA" id="Text Box 3" o:spid="_x0000_s1027" type="#_x0000_t202" style="position:absolute;margin-left:341.75pt;margin-top:-29.55pt;width:161.2pt;height:47.5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" filled="f" stroked="f">
                <v:textbox inset="2.88pt,0,2.88pt,0">
                  <w:txbxContent>
                    <w:p w14:paraId="0D410A3C" w14:textId="77777777" w:rsidR="0011005A" w:rsidRPr="0011005A"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Phone: 530-865-3880</w:t>
                      </w:r>
                    </w:p>
                    <w:p w14:paraId="13324D95" w14:textId="77777777" w:rsidR="0011005A" w:rsidRPr="0011005A"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Fax: 530-865-8831</w:t>
                      </w:r>
                    </w:p>
                    <w:p w14:paraId="62CD6545" w14:textId="77777777" w:rsidR="004E6BBF" w:rsidRDefault="0011005A" w:rsidP="0011005A">
                      <w:pPr>
                        <w:pStyle w:val="msoaddress"/>
                        <w:widowControl w:val="0"/>
                        <w:rPr>
                          <w:rFonts w:ascii="Calibri" w:hAnsi="Calibri" w:cs="Calibri"/>
                          <w:i/>
                          <w:iCs/>
                          <w:sz w:val="22"/>
                          <w:szCs w:val="22"/>
                        </w:rPr>
                      </w:pPr>
                      <w:r w:rsidRPr="0011005A">
                        <w:rPr>
                          <w:rFonts w:ascii="Calibri" w:hAnsi="Calibri" w:cs="Calibri"/>
                          <w:i/>
                          <w:iCs/>
                          <w:sz w:val="22"/>
                          <w:szCs w:val="22"/>
                        </w:rPr>
                        <w:t>E-</w:t>
                      </w:r>
                      <w:r>
                        <w:rPr>
                          <w:rFonts w:ascii="Calibri" w:hAnsi="Calibri" w:cs="Calibri"/>
                          <w:i/>
                          <w:iCs/>
                          <w:sz w:val="22"/>
                          <w:szCs w:val="22"/>
                        </w:rPr>
                        <w:t>m</w:t>
                      </w:r>
                      <w:r w:rsidRPr="0011005A">
                        <w:rPr>
                          <w:rFonts w:ascii="Calibri" w:hAnsi="Calibri" w:cs="Calibri"/>
                          <w:i/>
                          <w:iCs/>
                          <w:sz w:val="22"/>
                          <w:szCs w:val="22"/>
                        </w:rPr>
                        <w:t>ail:orlandcemdist@gmail.com</w:t>
                      </w:r>
                    </w:p>
                    <w:p w14:paraId="77F59767" w14:textId="77777777" w:rsidR="004E6BBF" w:rsidRDefault="004E6BBF" w:rsidP="0011005A">
                      <w:pPr>
                        <w:pStyle w:val="msoaddress"/>
                        <w:widowControl w:val="0"/>
                        <w:rPr>
                          <w:rFonts w:ascii="Calibri" w:hAnsi="Calibri" w:cs="Calibri"/>
                          <w:i/>
                          <w:iCs/>
                          <w:sz w:val="22"/>
                          <w:szCs w:val="22"/>
                        </w:rPr>
                      </w:pPr>
                    </w:p>
                    <w:p w14:paraId="56E28044" w14:textId="77777777" w:rsidR="004E6BBF" w:rsidRDefault="004E6BBF" w:rsidP="0011005A">
                      <w:pPr>
                        <w:pStyle w:val="msoaddress"/>
                        <w:widowControl w:val="0"/>
                        <w:rPr>
                          <w:rFonts w:ascii="Calibri" w:hAnsi="Calibri" w:cs="Calibri"/>
                          <w:i/>
                          <w:iCs/>
                          <w:sz w:val="22"/>
                          <w:szCs w:val="22"/>
                        </w:rPr>
                      </w:pPr>
                    </w:p>
                    <w:p w14:paraId="0BD6FFEF" w14:textId="4A5F9076" w:rsidR="0011005A" w:rsidRPr="0011005A" w:rsidRDefault="0011005A" w:rsidP="004E6BBF">
                      <w:pPr>
                        <w:pStyle w:val="msoaddress"/>
                        <w:widowControl w:val="0"/>
                        <w:jc w:val="center"/>
                        <w:rPr>
                          <w:rFonts w:ascii="Calibri" w:hAnsi="Calibri" w:cs="Calibri"/>
                          <w:i/>
                          <w:iCs/>
                          <w:sz w:val="22"/>
                          <w:szCs w:val="22"/>
                        </w:rPr>
                      </w:pPr>
                      <w:r w:rsidRPr="0011005A">
                        <w:rPr>
                          <w:rFonts w:ascii="Calibri" w:hAnsi="Calibri" w:cs="Calibri"/>
                          <w:i/>
                          <w:iCs/>
                          <w:sz w:val="22"/>
                          <w:szCs w:val="22"/>
                        </w:rPr>
                        <w:t>orlandcemdist@gmail.com</w:t>
                      </w:r>
                    </w:p>
                  </w:txbxContent>
                </v:textbox>
              </v:shape>
            </w:pict>
          </mc:Fallback>
        </mc:AlternateContent>
      </w:r>
      <w:r w:rsidR="0011005A">
        <w:rPr>
          <w:rFonts w:ascii="Times New Roman" w:hAnsi="Times New Roman" w:cs="Times New Roman"/>
          <w:noProof/>
          <w:sz w:val="24"/>
          <w:szCs w:val="24"/>
        </w:rPr>
        <w:drawing>
          <wp:anchor distT="36576" distB="36576" distL="36576" distR="36576" simplePos="0" relativeHeight="251659264" behindDoc="0" locked="0" layoutInCell="1" allowOverlap="1" wp14:anchorId="61D2B316" wp14:editId="40487F45">
            <wp:simplePos x="0" y="0"/>
            <wp:positionH relativeFrom="column">
              <wp:posOffset>-143045</wp:posOffset>
            </wp:positionH>
            <wp:positionV relativeFrom="paragraph">
              <wp:posOffset>-481065</wp:posOffset>
            </wp:positionV>
            <wp:extent cx="439420" cy="613410"/>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420" cy="6134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36576" distB="36576" distL="36576" distR="36576" simplePos="0" relativeHeight="251663360" behindDoc="0" locked="0" layoutInCell="1" allowOverlap="1" wp14:anchorId="176E2590" wp14:editId="3C598A5D">
                <wp:simplePos x="0" y="0"/>
                <wp:positionH relativeFrom="column">
                  <wp:posOffset>244475</wp:posOffset>
                </wp:positionH>
                <wp:positionV relativeFrom="paragraph">
                  <wp:posOffset>-392430</wp:posOffset>
                </wp:positionV>
                <wp:extent cx="3166110" cy="263525"/>
                <wp:effectExtent l="0" t="0" r="0" b="0"/>
                <wp:wrapNone/>
                <wp:docPr id="9714982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263525"/>
                        </a:xfrm>
                        <a:prstGeom prst="rect">
                          <a:avLst/>
                        </a:prstGeom>
                        <a:noFill/>
                        <a:ln>
                          <a:noFill/>
                        </a:ln>
                        <a:effectLst/>
                      </wps:spPr>
                      <wps:txbx>
                        <w:txbxContent>
                          <w:p w14:paraId="0DD18B20" w14:textId="77777777" w:rsidR="0011005A" w:rsidRPr="0011005A" w:rsidRDefault="0011005A" w:rsidP="0011005A">
                            <w:pPr>
                              <w:pStyle w:val="msoorganizationname2"/>
                              <w:widowControl w:val="0"/>
                              <w:rPr>
                                <w:rFonts w:ascii="Calibri" w:hAnsi="Calibri" w:cs="Calibri"/>
                                <w:i/>
                                <w:iCs/>
                                <w:sz w:val="24"/>
                                <w:szCs w:val="24"/>
                              </w:rPr>
                            </w:pPr>
                            <w:r w:rsidRPr="0011005A">
                              <w:rPr>
                                <w:rFonts w:ascii="Calibri" w:hAnsi="Calibri" w:cs="Calibri"/>
                                <w:i/>
                                <w:iCs/>
                                <w:sz w:val="24"/>
                                <w:szCs w:val="24"/>
                              </w:rPr>
                              <w:t>ORLAND CEMETERY DISTRICT</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E2590" id="Text Box 1" o:spid="_x0000_s1028" type="#_x0000_t202" style="position:absolute;margin-left:19.25pt;margin-top:-30.9pt;width:249.3pt;height:20.7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" filled="f" stroked="f">
                <v:textbox inset="2.88pt,0,2.88pt,0">
                  <w:txbxContent>
                    <w:p w14:paraId="0DD18B20" w14:textId="77777777" w:rsidR="0011005A" w:rsidRPr="0011005A" w:rsidRDefault="0011005A" w:rsidP="0011005A">
                      <w:pPr>
                        <w:pStyle w:val="msoorganizationname2"/>
                        <w:widowControl w:val="0"/>
                        <w:rPr>
                          <w:rFonts w:ascii="Calibri" w:hAnsi="Calibri" w:cs="Calibri"/>
                          <w:i/>
                          <w:iCs/>
                          <w:sz w:val="24"/>
                          <w:szCs w:val="24"/>
                        </w:rPr>
                      </w:pPr>
                      <w:r w:rsidRPr="0011005A">
                        <w:rPr>
                          <w:rFonts w:ascii="Calibri" w:hAnsi="Calibri" w:cs="Calibri"/>
                          <w:i/>
                          <w:iCs/>
                          <w:sz w:val="24"/>
                          <w:szCs w:val="24"/>
                        </w:rPr>
                        <w:t>ORLAND CEMETERY DISTRICT</w:t>
                      </w:r>
                    </w:p>
                  </w:txbxContent>
                </v:textbox>
              </v:shape>
            </w:pict>
          </mc:Fallback>
        </mc:AlternateContent>
      </w:r>
    </w:p>
    <w:p w14:paraId="01767F6E" w14:textId="77777777" w:rsidR="006D6A8A" w:rsidRDefault="006D6A8A" w:rsidP="00246AFC">
      <w:pPr>
        <w:pStyle w:val="NormalWeb"/>
        <w:rPr>
          <w:rStyle w:val="Strong"/>
          <w:b w:val="0"/>
          <w:bCs w:val="0"/>
          <w:sz w:val="8"/>
          <w:szCs w:val="8"/>
        </w:rPr>
      </w:pPr>
    </w:p>
    <w:p w14:paraId="58D6CAA6" w14:textId="0559ED3B" w:rsidR="0030218D" w:rsidRPr="00972E13" w:rsidRDefault="00E314E3" w:rsidP="00E314E3">
      <w:pPr>
        <w:pStyle w:val="NormalWeb"/>
        <w:jc w:val="center"/>
        <w:rPr>
          <w:rStyle w:val="Strong"/>
          <w:sz w:val="28"/>
          <w:szCs w:val="28"/>
        </w:rPr>
      </w:pPr>
      <w:r w:rsidRPr="00972E13">
        <w:rPr>
          <w:rStyle w:val="Strong"/>
          <w:sz w:val="28"/>
          <w:szCs w:val="28"/>
        </w:rPr>
        <w:t>Orland Cemetery District</w:t>
      </w:r>
    </w:p>
    <w:p w14:paraId="118B56DE" w14:textId="59DEA9C0" w:rsidR="00E314E3" w:rsidRPr="00972E13" w:rsidRDefault="00E314E3" w:rsidP="00E314E3">
      <w:pPr>
        <w:pStyle w:val="NormalWeb"/>
        <w:jc w:val="center"/>
        <w:rPr>
          <w:rStyle w:val="Strong"/>
          <w:sz w:val="28"/>
          <w:szCs w:val="28"/>
        </w:rPr>
      </w:pPr>
      <w:r w:rsidRPr="00972E13">
        <w:rPr>
          <w:rStyle w:val="Strong"/>
          <w:sz w:val="28"/>
          <w:szCs w:val="28"/>
        </w:rPr>
        <w:t>5-Year Strategic Plan</w:t>
      </w:r>
    </w:p>
    <w:p w14:paraId="4BB06027" w14:textId="77777777" w:rsidR="006D333D" w:rsidRPr="006D333D" w:rsidRDefault="006D333D" w:rsidP="006D333D">
      <w:pPr>
        <w:spacing w:before="100" w:beforeAutospacing="1" w:after="100" w:afterAutospacing="1" w:line="240" w:lineRule="auto"/>
        <w:outlineLvl w:val="2"/>
        <w:rPr>
          <w:rFonts w:ascii="Times New Roman" w:eastAsia="Times New Roman" w:hAnsi="Times New Roman" w:cs="Times New Roman"/>
          <w:b/>
          <w:bCs/>
          <w:sz w:val="27"/>
          <w:szCs w:val="27"/>
        </w:rPr>
      </w:pPr>
      <w:r w:rsidRPr="006D333D">
        <w:rPr>
          <w:rFonts w:ascii="Times New Roman" w:eastAsia="Times New Roman" w:hAnsi="Times New Roman" w:cs="Times New Roman"/>
          <w:b/>
          <w:bCs/>
          <w:sz w:val="27"/>
          <w:szCs w:val="27"/>
        </w:rPr>
        <w:t>Mission Statement</w:t>
      </w:r>
    </w:p>
    <w:p w14:paraId="18A34EE2" w14:textId="55C8F5D6" w:rsidR="001E6823" w:rsidRPr="004E59A9" w:rsidRDefault="001E6823" w:rsidP="00972E13">
      <w:pPr>
        <w:spacing w:before="100" w:beforeAutospacing="1" w:after="100" w:afterAutospacing="1" w:line="240" w:lineRule="auto"/>
        <w:jc w:val="both"/>
        <w:outlineLvl w:val="2"/>
        <w:rPr>
          <w:rFonts w:ascii="Times New Roman" w:eastAsia="Times New Roman" w:hAnsi="Times New Roman" w:cs="Times New Roman"/>
          <w:sz w:val="24"/>
          <w:szCs w:val="24"/>
        </w:rPr>
      </w:pPr>
      <w:r w:rsidRPr="004E59A9">
        <w:rPr>
          <w:rFonts w:ascii="Times New Roman" w:eastAsia="Times New Roman" w:hAnsi="Times New Roman" w:cs="Times New Roman"/>
          <w:sz w:val="24"/>
          <w:szCs w:val="24"/>
        </w:rPr>
        <w:t>The Orland Cemetery District is committed to providing a peaceful, dignified, and well-maintained resting place</w:t>
      </w:r>
      <w:r w:rsidR="00356103" w:rsidRPr="004E59A9">
        <w:rPr>
          <w:rFonts w:ascii="Times New Roman" w:eastAsia="Times New Roman" w:hAnsi="Times New Roman" w:cs="Times New Roman"/>
          <w:sz w:val="24"/>
          <w:szCs w:val="24"/>
        </w:rPr>
        <w:t xml:space="preserve"> for our community’s loved ones.  We honor the past, serve the present, and preserve the future by upholding our historical and cultural heritage while ensuring a serene </w:t>
      </w:r>
      <w:r w:rsidR="00C05070" w:rsidRPr="004E59A9">
        <w:rPr>
          <w:rFonts w:ascii="Times New Roman" w:eastAsia="Times New Roman" w:hAnsi="Times New Roman" w:cs="Times New Roman"/>
          <w:sz w:val="24"/>
          <w:szCs w:val="24"/>
        </w:rPr>
        <w:t>environment for reflection and remembrance.  Through thoughtful stewardship and sustainable practices, we strive to maintain the beauty, integrity, and trust of our community for generations to come.</w:t>
      </w:r>
    </w:p>
    <w:p w14:paraId="7D11F7B6" w14:textId="4C15E9C0" w:rsidR="006D333D" w:rsidRPr="006D333D" w:rsidRDefault="006D333D" w:rsidP="00972E13">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D333D">
        <w:rPr>
          <w:rFonts w:ascii="Times New Roman" w:eastAsia="Times New Roman" w:hAnsi="Times New Roman" w:cs="Times New Roman"/>
          <w:b/>
          <w:bCs/>
          <w:sz w:val="27"/>
          <w:szCs w:val="27"/>
        </w:rPr>
        <w:t>Vision Statement</w:t>
      </w:r>
    </w:p>
    <w:p w14:paraId="5F9440AF" w14:textId="02A775EC" w:rsidR="00080EEE" w:rsidRPr="004E59A9" w:rsidRDefault="004E59A9" w:rsidP="008C6E8B">
      <w:pPr>
        <w:spacing w:before="100" w:beforeAutospacing="1" w:after="100" w:afterAutospacing="1" w:line="240" w:lineRule="auto"/>
        <w:jc w:val="both"/>
        <w:outlineLvl w:val="2"/>
        <w:rPr>
          <w:rFonts w:ascii="Times New Roman" w:eastAsia="Times New Roman" w:hAnsi="Times New Roman" w:cs="Times New Roman"/>
          <w:b/>
          <w:bCs/>
          <w:i/>
          <w:iCs/>
          <w:sz w:val="24"/>
          <w:szCs w:val="24"/>
        </w:rPr>
      </w:pPr>
      <w:r w:rsidRPr="004E59A9">
        <w:rPr>
          <w:rStyle w:val="Emphasis"/>
          <w:rFonts w:ascii="Times New Roman" w:hAnsi="Times New Roman" w:cs="Times New Roman"/>
          <w:i w:val="0"/>
          <w:iCs w:val="0"/>
          <w:sz w:val="24"/>
          <w:szCs w:val="24"/>
        </w:rPr>
        <w:t>Our vision is to be a model of excellence in cemetery care, preservation, and service, ensuring that the Orland Cemetery District remains a place of peace, dignity, and remembrance for generations to come. Through compassionate service, thoughtful stewardship, and sustainable practices, we aspire to provide a serene and welcoming environment where families can honor their loved ones with trust and confidence. We are dedicated to preserving our rich history while embracing innovation to meet the evolving needs of our community.</w:t>
      </w:r>
    </w:p>
    <w:p w14:paraId="33550FF2" w14:textId="558269E4" w:rsidR="006D333D" w:rsidRPr="006D333D" w:rsidRDefault="006D333D" w:rsidP="006D333D">
      <w:pPr>
        <w:spacing w:before="100" w:beforeAutospacing="1" w:after="100" w:afterAutospacing="1" w:line="240" w:lineRule="auto"/>
        <w:outlineLvl w:val="2"/>
        <w:rPr>
          <w:rFonts w:ascii="Times New Roman" w:eastAsia="Times New Roman" w:hAnsi="Times New Roman" w:cs="Times New Roman"/>
          <w:b/>
          <w:bCs/>
          <w:sz w:val="27"/>
          <w:szCs w:val="27"/>
        </w:rPr>
      </w:pPr>
      <w:r w:rsidRPr="006D333D">
        <w:rPr>
          <w:rFonts w:ascii="Times New Roman" w:eastAsia="Times New Roman" w:hAnsi="Times New Roman" w:cs="Times New Roman"/>
          <w:b/>
          <w:bCs/>
          <w:sz w:val="27"/>
          <w:szCs w:val="27"/>
        </w:rPr>
        <w:t>Core Values</w:t>
      </w:r>
    </w:p>
    <w:p w14:paraId="615196AC" w14:textId="77777777" w:rsidR="006D333D" w:rsidRPr="006D333D" w:rsidRDefault="006D333D" w:rsidP="006D333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D333D">
        <w:rPr>
          <w:rFonts w:ascii="Times New Roman" w:eastAsia="Times New Roman" w:hAnsi="Times New Roman" w:cs="Times New Roman"/>
          <w:sz w:val="24"/>
          <w:szCs w:val="24"/>
        </w:rPr>
        <w:t>Respect and dignity for all individuals</w:t>
      </w:r>
    </w:p>
    <w:p w14:paraId="120E2392" w14:textId="77777777" w:rsidR="006D333D" w:rsidRPr="006D333D" w:rsidRDefault="006D333D" w:rsidP="006D333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D333D">
        <w:rPr>
          <w:rFonts w:ascii="Times New Roman" w:eastAsia="Times New Roman" w:hAnsi="Times New Roman" w:cs="Times New Roman"/>
          <w:sz w:val="24"/>
          <w:szCs w:val="24"/>
        </w:rPr>
        <w:t>Preservation of historical significance</w:t>
      </w:r>
    </w:p>
    <w:p w14:paraId="43775EC6" w14:textId="77777777" w:rsidR="006D333D" w:rsidRPr="006D333D" w:rsidRDefault="006D333D" w:rsidP="006D333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D333D">
        <w:rPr>
          <w:rFonts w:ascii="Times New Roman" w:eastAsia="Times New Roman" w:hAnsi="Times New Roman" w:cs="Times New Roman"/>
          <w:sz w:val="24"/>
          <w:szCs w:val="24"/>
        </w:rPr>
        <w:t>Sustainable and responsible resource management</w:t>
      </w:r>
    </w:p>
    <w:p w14:paraId="557B9763" w14:textId="77777777" w:rsidR="006D333D" w:rsidRPr="006D333D" w:rsidRDefault="006D333D" w:rsidP="006D333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D333D">
        <w:rPr>
          <w:rFonts w:ascii="Times New Roman" w:eastAsia="Times New Roman" w:hAnsi="Times New Roman" w:cs="Times New Roman"/>
          <w:sz w:val="24"/>
          <w:szCs w:val="24"/>
        </w:rPr>
        <w:t>Community engagement and service</w:t>
      </w:r>
    </w:p>
    <w:p w14:paraId="016B996B" w14:textId="77777777" w:rsidR="006D333D" w:rsidRPr="006D333D" w:rsidRDefault="006D333D" w:rsidP="006D333D">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D333D">
        <w:rPr>
          <w:rFonts w:ascii="Times New Roman" w:eastAsia="Times New Roman" w:hAnsi="Times New Roman" w:cs="Times New Roman"/>
          <w:sz w:val="24"/>
          <w:szCs w:val="24"/>
        </w:rPr>
        <w:t>Transparency and accountability</w:t>
      </w:r>
    </w:p>
    <w:p w14:paraId="17E9594B" w14:textId="77777777" w:rsidR="006D333D" w:rsidRPr="006D333D" w:rsidRDefault="00000000" w:rsidP="006D33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0533FBB">
          <v:rect id="_x0000_i1025" style="width:0;height:1.5pt" o:hralign="center" o:hrstd="t" o:hr="t" fillcolor="#a0a0a0" stroked="f"/>
        </w:pict>
      </w:r>
    </w:p>
    <w:p w14:paraId="6E13474B" w14:textId="77777777" w:rsidR="006D333D" w:rsidRPr="006D333D" w:rsidRDefault="006D333D" w:rsidP="006D333D">
      <w:pPr>
        <w:spacing w:before="100" w:beforeAutospacing="1" w:after="100" w:afterAutospacing="1" w:line="240" w:lineRule="auto"/>
        <w:outlineLvl w:val="2"/>
        <w:rPr>
          <w:rFonts w:ascii="Times New Roman" w:eastAsia="Times New Roman" w:hAnsi="Times New Roman" w:cs="Times New Roman"/>
          <w:b/>
          <w:bCs/>
          <w:sz w:val="27"/>
          <w:szCs w:val="27"/>
        </w:rPr>
      </w:pPr>
      <w:r w:rsidRPr="006D333D">
        <w:rPr>
          <w:rFonts w:ascii="Times New Roman" w:eastAsia="Times New Roman" w:hAnsi="Times New Roman" w:cs="Times New Roman"/>
          <w:b/>
          <w:bCs/>
          <w:sz w:val="27"/>
          <w:szCs w:val="27"/>
        </w:rPr>
        <w:t>Strategic Goals &amp; Objectives</w:t>
      </w:r>
    </w:p>
    <w:p w14:paraId="74A304A9" w14:textId="43EA8B62" w:rsidR="006D333D" w:rsidRPr="006D333D" w:rsidRDefault="006D333D" w:rsidP="006D333D">
      <w:pPr>
        <w:spacing w:before="100" w:beforeAutospacing="1" w:after="100" w:afterAutospacing="1" w:line="240" w:lineRule="auto"/>
        <w:outlineLvl w:val="3"/>
        <w:rPr>
          <w:rFonts w:ascii="Times New Roman" w:eastAsia="Times New Roman" w:hAnsi="Times New Roman" w:cs="Times New Roman"/>
          <w:b/>
          <w:bCs/>
          <w:sz w:val="24"/>
          <w:szCs w:val="24"/>
        </w:rPr>
      </w:pPr>
      <w:r w:rsidRPr="006D333D">
        <w:rPr>
          <w:rFonts w:ascii="Times New Roman" w:eastAsia="Times New Roman" w:hAnsi="Times New Roman" w:cs="Times New Roman"/>
          <w:b/>
          <w:bCs/>
          <w:sz w:val="24"/>
          <w:szCs w:val="24"/>
        </w:rPr>
        <w:t>1. Operational Improvements</w:t>
      </w:r>
      <w:r w:rsidR="008F16A8">
        <w:rPr>
          <w:rFonts w:ascii="Times New Roman" w:eastAsia="Times New Roman" w:hAnsi="Times New Roman" w:cs="Times New Roman"/>
          <w:b/>
          <w:bCs/>
          <w:sz w:val="24"/>
          <w:szCs w:val="24"/>
        </w:rPr>
        <w:t>:</w:t>
      </w:r>
    </w:p>
    <w:p w14:paraId="2CF6CC18" w14:textId="457ED0C5" w:rsidR="006D333D" w:rsidRDefault="00A25DFB" w:rsidP="007B7985">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bookmarkStart w:id="0" w:name="_Hlk207795060"/>
      <w:r>
        <w:rPr>
          <w:rFonts w:ascii="Times New Roman" w:eastAsia="Times New Roman" w:hAnsi="Times New Roman" w:cs="Times New Roman"/>
          <w:sz w:val="24"/>
          <w:szCs w:val="24"/>
        </w:rPr>
        <w:t>Negotiate land purchase adjoining Catholic Cemetery on Country Road P.</w:t>
      </w:r>
    </w:p>
    <w:p w14:paraId="41BACCE4" w14:textId="0F5831E5" w:rsidR="0064715F" w:rsidRDefault="004C2373" w:rsidP="007B7985">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proposed additional Catholic Cemetery property surveyed.</w:t>
      </w:r>
    </w:p>
    <w:p w14:paraId="7E48E9FF" w14:textId="7E5EDF5E" w:rsidR="0064715F" w:rsidRDefault="004C2373" w:rsidP="007B7985">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 for ways to improve security moni</w:t>
      </w:r>
      <w:r w:rsidR="00526D38">
        <w:rPr>
          <w:rFonts w:ascii="Times New Roman" w:eastAsia="Times New Roman" w:hAnsi="Times New Roman" w:cs="Times New Roman"/>
          <w:sz w:val="24"/>
          <w:szCs w:val="24"/>
        </w:rPr>
        <w:t>toring at all cemeteries.</w:t>
      </w:r>
    </w:p>
    <w:p w14:paraId="2186AF29" w14:textId="4A018555" w:rsidR="0064715F" w:rsidRDefault="00526D38" w:rsidP="007B7985">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Acquire a golf cart for office use and customer convenience.</w:t>
      </w:r>
    </w:p>
    <w:p w14:paraId="581048D9" w14:textId="7C753884" w:rsidR="0064715F" w:rsidRDefault="0064715F" w:rsidP="007B7985">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bookmarkEnd w:id="0"/>
    <w:p w14:paraId="13008293" w14:textId="66B83588" w:rsidR="006D333D" w:rsidRPr="006D333D" w:rsidRDefault="006D333D" w:rsidP="006D333D">
      <w:pPr>
        <w:spacing w:before="100" w:beforeAutospacing="1" w:after="100" w:afterAutospacing="1" w:line="240" w:lineRule="auto"/>
        <w:outlineLvl w:val="3"/>
        <w:rPr>
          <w:rFonts w:ascii="Times New Roman" w:eastAsia="Times New Roman" w:hAnsi="Times New Roman" w:cs="Times New Roman"/>
          <w:b/>
          <w:bCs/>
          <w:sz w:val="24"/>
          <w:szCs w:val="24"/>
        </w:rPr>
      </w:pPr>
      <w:r w:rsidRPr="006D333D">
        <w:rPr>
          <w:rFonts w:ascii="Times New Roman" w:eastAsia="Times New Roman" w:hAnsi="Times New Roman" w:cs="Times New Roman"/>
          <w:b/>
          <w:bCs/>
          <w:sz w:val="24"/>
          <w:szCs w:val="24"/>
        </w:rPr>
        <w:lastRenderedPageBreak/>
        <w:t>2. Infrastructure &amp; Maintenance</w:t>
      </w:r>
      <w:r w:rsidR="008F16A8">
        <w:rPr>
          <w:rFonts w:ascii="Times New Roman" w:eastAsia="Times New Roman" w:hAnsi="Times New Roman" w:cs="Times New Roman"/>
          <w:b/>
          <w:bCs/>
          <w:sz w:val="24"/>
          <w:szCs w:val="24"/>
        </w:rPr>
        <w:t>:</w:t>
      </w:r>
    </w:p>
    <w:p w14:paraId="70AF7ED7" w14:textId="06671C8F" w:rsidR="0064715F" w:rsidRDefault="00694B74"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Choose a location for the future office and have the area surveyed.</w:t>
      </w:r>
    </w:p>
    <w:p w14:paraId="17A1E00A" w14:textId="6A888841" w:rsidR="0064715F" w:rsidRDefault="00410AEC"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track of all equipment and vehicle maintenance, including oil changes to ensure they are done in </w:t>
      </w:r>
      <w:r w:rsidR="00751864">
        <w:rPr>
          <w:rFonts w:ascii="Times New Roman" w:eastAsia="Times New Roman" w:hAnsi="Times New Roman" w:cs="Times New Roman"/>
          <w:sz w:val="24"/>
          <w:szCs w:val="24"/>
        </w:rPr>
        <w:t>a timely manner.</w:t>
      </w:r>
    </w:p>
    <w:p w14:paraId="381CA2B2" w14:textId="17A1679A" w:rsidR="0064715F" w:rsidRDefault="00751864"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cemetery roads chip-sealed.</w:t>
      </w:r>
    </w:p>
    <w:p w14:paraId="3D9A4FF2" w14:textId="3C26A601" w:rsidR="0064715F" w:rsidRDefault="00684AF4"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Devise a plan to </w:t>
      </w:r>
      <w:r w:rsidR="00920532">
        <w:rPr>
          <w:rFonts w:ascii="Times New Roman" w:eastAsia="Times New Roman" w:hAnsi="Times New Roman" w:cs="Times New Roman"/>
          <w:sz w:val="24"/>
          <w:szCs w:val="24"/>
        </w:rPr>
        <w:t>install new irrigation lines at the Masonic Cemetery, Thus</w:t>
      </w:r>
      <w:r w:rsidR="00DD0CFE">
        <w:rPr>
          <w:rFonts w:ascii="Times New Roman" w:eastAsia="Times New Roman" w:hAnsi="Times New Roman" w:cs="Times New Roman"/>
          <w:sz w:val="24"/>
          <w:szCs w:val="24"/>
        </w:rPr>
        <w:t>, eliminating the existing iron pipe.</w:t>
      </w:r>
    </w:p>
    <w:p w14:paraId="63F9C31D" w14:textId="1491E043" w:rsidR="0064715F" w:rsidRDefault="00DD0CFE"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Install a larger maintenance building at the Graves Cemetery.</w:t>
      </w:r>
    </w:p>
    <w:p w14:paraId="120D7567" w14:textId="544819D6" w:rsidR="007C0E1E" w:rsidRDefault="007C0E1E"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w:t>
      </w:r>
    </w:p>
    <w:p w14:paraId="6632DFA5" w14:textId="0AAB3FB8" w:rsidR="006D333D" w:rsidRPr="006D333D" w:rsidRDefault="006D333D" w:rsidP="006D333D">
      <w:pPr>
        <w:spacing w:before="100" w:beforeAutospacing="1" w:after="100" w:afterAutospacing="1" w:line="240" w:lineRule="auto"/>
        <w:outlineLvl w:val="3"/>
        <w:rPr>
          <w:rFonts w:ascii="Times New Roman" w:eastAsia="Times New Roman" w:hAnsi="Times New Roman" w:cs="Times New Roman"/>
          <w:b/>
          <w:bCs/>
          <w:sz w:val="24"/>
          <w:szCs w:val="24"/>
        </w:rPr>
      </w:pPr>
      <w:r w:rsidRPr="006D333D">
        <w:rPr>
          <w:rFonts w:ascii="Times New Roman" w:eastAsia="Times New Roman" w:hAnsi="Times New Roman" w:cs="Times New Roman"/>
          <w:b/>
          <w:bCs/>
          <w:sz w:val="24"/>
          <w:szCs w:val="24"/>
        </w:rPr>
        <w:t>3. Financial Sustainability</w:t>
      </w:r>
      <w:r w:rsidR="008F16A8">
        <w:rPr>
          <w:rFonts w:ascii="Times New Roman" w:eastAsia="Times New Roman" w:hAnsi="Times New Roman" w:cs="Times New Roman"/>
          <w:b/>
          <w:bCs/>
          <w:sz w:val="24"/>
          <w:szCs w:val="24"/>
        </w:rPr>
        <w:t>:</w:t>
      </w:r>
    </w:p>
    <w:p w14:paraId="73D2129D" w14:textId="5CA611DA" w:rsidR="0064715F" w:rsidRDefault="00C50438"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Transfer District investments to our own </w:t>
      </w:r>
      <w:r w:rsidR="00203B6B">
        <w:rPr>
          <w:rFonts w:ascii="Times New Roman" w:eastAsia="Times New Roman" w:hAnsi="Times New Roman" w:cs="Times New Roman"/>
          <w:sz w:val="24"/>
          <w:szCs w:val="24"/>
        </w:rPr>
        <w:t>account</w:t>
      </w:r>
      <w:r w:rsidR="005334C2">
        <w:rPr>
          <w:rFonts w:ascii="Times New Roman" w:eastAsia="Times New Roman" w:hAnsi="Times New Roman" w:cs="Times New Roman"/>
          <w:sz w:val="24"/>
          <w:szCs w:val="24"/>
        </w:rPr>
        <w:t>.</w:t>
      </w:r>
    </w:p>
    <w:p w14:paraId="5D210B3E" w14:textId="45A10070" w:rsidR="0064715F" w:rsidRDefault="005334C2"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Assume control of our finances from the County, including checking.</w:t>
      </w:r>
    </w:p>
    <w:p w14:paraId="57B92D40" w14:textId="3F45D4E8" w:rsidR="0064715F" w:rsidRDefault="001E54CD"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Move ahead with the project to reclaim unused graves.</w:t>
      </w:r>
    </w:p>
    <w:p w14:paraId="7609E762" w14:textId="6B494A54" w:rsidR="0064715F" w:rsidRDefault="001E54CD"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costs of future projects when setting prices.</w:t>
      </w:r>
    </w:p>
    <w:p w14:paraId="74FE9375" w14:textId="77777777" w:rsidR="0064715F" w:rsidRDefault="0064715F"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48BA9BF3" w14:textId="77777777" w:rsidR="006D333D" w:rsidRPr="006D333D" w:rsidRDefault="006D333D" w:rsidP="0064715F">
      <w:pPr>
        <w:spacing w:before="100" w:beforeAutospacing="1" w:after="100" w:afterAutospacing="1" w:line="240" w:lineRule="auto"/>
        <w:ind w:left="720"/>
        <w:rPr>
          <w:rFonts w:ascii="Times New Roman" w:eastAsia="Times New Roman" w:hAnsi="Times New Roman" w:cs="Times New Roman"/>
          <w:sz w:val="24"/>
          <w:szCs w:val="24"/>
        </w:rPr>
      </w:pPr>
    </w:p>
    <w:p w14:paraId="39FD9F68" w14:textId="58FC8770" w:rsidR="006D333D" w:rsidRPr="006D333D" w:rsidRDefault="006D333D" w:rsidP="006D333D">
      <w:pPr>
        <w:spacing w:before="100" w:beforeAutospacing="1" w:after="100" w:afterAutospacing="1" w:line="240" w:lineRule="auto"/>
        <w:outlineLvl w:val="3"/>
        <w:rPr>
          <w:rFonts w:ascii="Times New Roman" w:eastAsia="Times New Roman" w:hAnsi="Times New Roman" w:cs="Times New Roman"/>
          <w:b/>
          <w:bCs/>
          <w:sz w:val="24"/>
          <w:szCs w:val="24"/>
        </w:rPr>
      </w:pPr>
      <w:r w:rsidRPr="006D333D">
        <w:rPr>
          <w:rFonts w:ascii="Times New Roman" w:eastAsia="Times New Roman" w:hAnsi="Times New Roman" w:cs="Times New Roman"/>
          <w:b/>
          <w:bCs/>
          <w:sz w:val="24"/>
          <w:szCs w:val="24"/>
        </w:rPr>
        <w:t xml:space="preserve">4. Community </w:t>
      </w:r>
      <w:r w:rsidR="00972E13">
        <w:rPr>
          <w:rFonts w:ascii="Times New Roman" w:eastAsia="Times New Roman" w:hAnsi="Times New Roman" w:cs="Times New Roman"/>
          <w:b/>
          <w:bCs/>
          <w:sz w:val="24"/>
          <w:szCs w:val="24"/>
        </w:rPr>
        <w:t>Outreach</w:t>
      </w:r>
      <w:r w:rsidRPr="006D333D">
        <w:rPr>
          <w:rFonts w:ascii="Times New Roman" w:eastAsia="Times New Roman" w:hAnsi="Times New Roman" w:cs="Times New Roman"/>
          <w:b/>
          <w:bCs/>
          <w:sz w:val="24"/>
          <w:szCs w:val="24"/>
        </w:rPr>
        <w:t xml:space="preserve"> &amp; Services</w:t>
      </w:r>
      <w:r w:rsidR="008F16A8">
        <w:rPr>
          <w:rFonts w:ascii="Times New Roman" w:eastAsia="Times New Roman" w:hAnsi="Times New Roman" w:cs="Times New Roman"/>
          <w:b/>
          <w:bCs/>
          <w:sz w:val="24"/>
          <w:szCs w:val="24"/>
        </w:rPr>
        <w:t>:</w:t>
      </w:r>
    </w:p>
    <w:p w14:paraId="5135D0C3" w14:textId="27F49C48" w:rsidR="0064715F" w:rsidRDefault="00EF328B"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booth at next year’s senior fair.</w:t>
      </w:r>
    </w:p>
    <w:p w14:paraId="1896B6EA" w14:textId="42F08362" w:rsidR="0064715F" w:rsidRDefault="00EF328B"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for OCD 100</w:t>
      </w:r>
      <w:r w:rsidRPr="00EF328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celebration.</w:t>
      </w:r>
    </w:p>
    <w:p w14:paraId="68F3DBF6" w14:textId="1BFDEF2C" w:rsidR="0064715F" w:rsidRDefault="00ED424C"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Decide on areas to display 100</w:t>
      </w:r>
      <w:r w:rsidRPr="00ED424C">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bricks.</w:t>
      </w:r>
    </w:p>
    <w:p w14:paraId="6E4A6BF8" w14:textId="6C855039" w:rsidR="0064715F" w:rsidRDefault="00C32C79"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Look for ways to improve the OCD website.</w:t>
      </w:r>
    </w:p>
    <w:p w14:paraId="381CEFBF" w14:textId="77777777" w:rsidR="0064715F" w:rsidRDefault="0064715F"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51D9225C" w14:textId="77777777" w:rsidR="006D333D" w:rsidRPr="006D333D" w:rsidRDefault="006D333D" w:rsidP="0064715F">
      <w:pPr>
        <w:spacing w:before="100" w:beforeAutospacing="1" w:after="100" w:afterAutospacing="1" w:line="240" w:lineRule="auto"/>
        <w:ind w:left="720"/>
        <w:rPr>
          <w:rFonts w:ascii="Times New Roman" w:eastAsia="Times New Roman" w:hAnsi="Times New Roman" w:cs="Times New Roman"/>
          <w:sz w:val="24"/>
          <w:szCs w:val="24"/>
        </w:rPr>
      </w:pPr>
    </w:p>
    <w:p w14:paraId="12080B80" w14:textId="7CD8747D" w:rsidR="006D333D" w:rsidRPr="006D333D" w:rsidRDefault="006D333D" w:rsidP="006D333D">
      <w:pPr>
        <w:spacing w:before="100" w:beforeAutospacing="1" w:after="100" w:afterAutospacing="1" w:line="240" w:lineRule="auto"/>
        <w:outlineLvl w:val="3"/>
        <w:rPr>
          <w:rFonts w:ascii="Times New Roman" w:eastAsia="Times New Roman" w:hAnsi="Times New Roman" w:cs="Times New Roman"/>
          <w:b/>
          <w:bCs/>
          <w:sz w:val="24"/>
          <w:szCs w:val="24"/>
        </w:rPr>
      </w:pPr>
      <w:r w:rsidRPr="006D333D">
        <w:rPr>
          <w:rFonts w:ascii="Times New Roman" w:eastAsia="Times New Roman" w:hAnsi="Times New Roman" w:cs="Times New Roman"/>
          <w:b/>
          <w:bCs/>
          <w:sz w:val="24"/>
          <w:szCs w:val="24"/>
        </w:rPr>
        <w:t>5. Compliance &amp; Governance</w:t>
      </w:r>
      <w:r w:rsidR="008F16A8">
        <w:rPr>
          <w:rFonts w:ascii="Times New Roman" w:eastAsia="Times New Roman" w:hAnsi="Times New Roman" w:cs="Times New Roman"/>
          <w:b/>
          <w:bCs/>
          <w:sz w:val="24"/>
          <w:szCs w:val="24"/>
        </w:rPr>
        <w:t>:</w:t>
      </w:r>
    </w:p>
    <w:p w14:paraId="616353C8" w14:textId="28409143" w:rsidR="0064715F" w:rsidRDefault="00C32C79"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 a regulation closing all cemeteries from sundown to sunup and install signs stating this </w:t>
      </w:r>
      <w:r w:rsidR="00385014">
        <w:rPr>
          <w:rFonts w:ascii="Times New Roman" w:eastAsia="Times New Roman" w:hAnsi="Times New Roman" w:cs="Times New Roman"/>
          <w:sz w:val="24"/>
          <w:szCs w:val="24"/>
        </w:rPr>
        <w:t>policy at all open entrances.</w:t>
      </w:r>
    </w:p>
    <w:p w14:paraId="3A91F766" w14:textId="1B528659" w:rsidR="0064715F" w:rsidRDefault="007558BB"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Indigent County </w:t>
      </w:r>
      <w:r w:rsidR="00A47C2F">
        <w:rPr>
          <w:rFonts w:ascii="Times New Roman" w:eastAsia="Times New Roman" w:hAnsi="Times New Roman" w:cs="Times New Roman"/>
          <w:sz w:val="24"/>
          <w:szCs w:val="24"/>
        </w:rPr>
        <w:t>burials</w:t>
      </w:r>
      <w:r>
        <w:rPr>
          <w:rFonts w:ascii="Times New Roman" w:eastAsia="Times New Roman" w:hAnsi="Times New Roman" w:cs="Times New Roman"/>
          <w:sz w:val="24"/>
          <w:szCs w:val="24"/>
        </w:rPr>
        <w:t xml:space="preserve"> stay </w:t>
      </w:r>
      <w:r w:rsidR="00A47C2F">
        <w:rPr>
          <w:rFonts w:ascii="Times New Roman" w:eastAsia="Times New Roman" w:hAnsi="Times New Roman" w:cs="Times New Roman"/>
          <w:sz w:val="24"/>
          <w:szCs w:val="24"/>
        </w:rPr>
        <w:t>proactive,</w:t>
      </w:r>
      <w:r>
        <w:rPr>
          <w:rFonts w:ascii="Times New Roman" w:eastAsia="Times New Roman" w:hAnsi="Times New Roman" w:cs="Times New Roman"/>
          <w:sz w:val="24"/>
          <w:szCs w:val="24"/>
        </w:rPr>
        <w:t xml:space="preserve"> so individuals are buried in a timely manner.</w:t>
      </w:r>
    </w:p>
    <w:p w14:paraId="0CCCD26F" w14:textId="77777777" w:rsidR="0064715F" w:rsidRDefault="0064715F"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28B19FA7" w14:textId="77777777" w:rsidR="0064715F" w:rsidRDefault="0064715F"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41468D67" w14:textId="77777777" w:rsidR="0064715F" w:rsidRDefault="0064715F" w:rsidP="006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342E5FDC" w14:textId="77777777" w:rsidR="007D4C96" w:rsidRDefault="007D4C96" w:rsidP="00246AFC">
      <w:pPr>
        <w:pStyle w:val="NormalWeb"/>
        <w:rPr>
          <w:rStyle w:val="Strong"/>
        </w:rPr>
      </w:pPr>
    </w:p>
    <w:p w14:paraId="7531D87A" w14:textId="77777777" w:rsidR="003023B4" w:rsidRDefault="003023B4" w:rsidP="00246AFC">
      <w:pPr>
        <w:pStyle w:val="NormalWeb"/>
        <w:rPr>
          <w:rStyle w:val="Strong"/>
        </w:rPr>
      </w:pPr>
    </w:p>
    <w:p w14:paraId="10788112" w14:textId="77777777" w:rsidR="003023B4" w:rsidRDefault="003023B4" w:rsidP="00246AFC">
      <w:pPr>
        <w:pStyle w:val="NormalWeb"/>
        <w:rPr>
          <w:rStyle w:val="Strong"/>
        </w:rPr>
      </w:pPr>
    </w:p>
    <w:p w14:paraId="41FD981A" w14:textId="01EE75EB" w:rsidR="0030218D" w:rsidRPr="007D4C96" w:rsidRDefault="007D4C96" w:rsidP="00246AFC">
      <w:pPr>
        <w:pStyle w:val="NormalWeb"/>
        <w:rPr>
          <w:rStyle w:val="Strong"/>
        </w:rPr>
      </w:pPr>
      <w:r w:rsidRPr="007D4C96">
        <w:rPr>
          <w:rStyle w:val="Strong"/>
        </w:rPr>
        <w:lastRenderedPageBreak/>
        <w:t>6. Historic Preservation:</w:t>
      </w:r>
    </w:p>
    <w:p w14:paraId="63BE88DC" w14:textId="3C59ABD5" w:rsidR="007D4C96" w:rsidRDefault="003023B4" w:rsidP="007D4C96">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and film histo</w:t>
      </w:r>
      <w:r w:rsidR="00BD08B7">
        <w:rPr>
          <w:rFonts w:ascii="Times New Roman" w:eastAsia="Times New Roman" w:hAnsi="Times New Roman" w:cs="Times New Roman"/>
          <w:sz w:val="24"/>
          <w:szCs w:val="24"/>
        </w:rPr>
        <w:t>rical cemetery tours of all our cemeteries and make them downloadable on the Orland Cemetery District website.</w:t>
      </w:r>
    </w:p>
    <w:p w14:paraId="1F954AD9" w14:textId="746921C0" w:rsidR="007D4C96" w:rsidRDefault="0031577A" w:rsidP="007D4C96">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historical markers and direction boards of our most significant graves and features.</w:t>
      </w:r>
    </w:p>
    <w:p w14:paraId="3D652207" w14:textId="6497A56B" w:rsidR="007D4C96" w:rsidRDefault="004A5652" w:rsidP="007D4C96">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100-year history of the Orland Cemetery District.</w:t>
      </w:r>
    </w:p>
    <w:p w14:paraId="6BD72D0C" w14:textId="77777777" w:rsidR="007D4C96" w:rsidRDefault="007D4C96" w:rsidP="007D4C96">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38E822A4" w14:textId="77777777" w:rsidR="007D4C96" w:rsidRDefault="007D4C96" w:rsidP="007D4C96">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6C6B1982" w14:textId="77777777" w:rsidR="007D4C96" w:rsidRDefault="007D4C96" w:rsidP="00246AFC">
      <w:pPr>
        <w:pStyle w:val="NormalWeb"/>
        <w:rPr>
          <w:rStyle w:val="Strong"/>
          <w:b w:val="0"/>
          <w:bCs w:val="0"/>
        </w:rPr>
      </w:pPr>
    </w:p>
    <w:p w14:paraId="70519E74" w14:textId="24EB95A4" w:rsidR="00235CAE" w:rsidRPr="007D4C96" w:rsidRDefault="008F16A8" w:rsidP="00235CAE">
      <w:pPr>
        <w:pStyle w:val="NormalWeb"/>
        <w:rPr>
          <w:rStyle w:val="Strong"/>
        </w:rPr>
      </w:pPr>
      <w:r>
        <w:rPr>
          <w:rStyle w:val="Strong"/>
        </w:rPr>
        <w:t>7</w:t>
      </w:r>
      <w:r w:rsidR="00235CAE" w:rsidRPr="007D4C96">
        <w:rPr>
          <w:rStyle w:val="Strong"/>
        </w:rPr>
        <w:t xml:space="preserve">. </w:t>
      </w:r>
      <w:r>
        <w:rPr>
          <w:rStyle w:val="Strong"/>
        </w:rPr>
        <w:t>Technology &amp; Recordkeeping</w:t>
      </w:r>
      <w:r w:rsidR="00235CAE" w:rsidRPr="007D4C96">
        <w:rPr>
          <w:rStyle w:val="Strong"/>
        </w:rPr>
        <w:t>:</w:t>
      </w:r>
    </w:p>
    <w:p w14:paraId="0638BD8F" w14:textId="43AA0708" w:rsidR="00235CAE" w:rsidRDefault="00580E53" w:rsidP="00235CAE">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 new cemetery software.</w:t>
      </w:r>
    </w:p>
    <w:p w14:paraId="49CCBC57" w14:textId="3D1382D6" w:rsidR="00235CAE" w:rsidRDefault="00580E53" w:rsidP="00235CAE">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 pictures of all tools and equipment.</w:t>
      </w:r>
    </w:p>
    <w:p w14:paraId="4E622195" w14:textId="128A2055" w:rsidR="00235CAE" w:rsidRDefault="00580E53" w:rsidP="00235CAE">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Engrave all hand and power tools with Orland Cemetery District identification.</w:t>
      </w:r>
    </w:p>
    <w:p w14:paraId="25AF3203" w14:textId="77777777" w:rsidR="00235CAE" w:rsidRDefault="00235CAE" w:rsidP="00235CAE">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5EA4B423" w14:textId="4D1E719C" w:rsidR="0030218D" w:rsidRDefault="00235CAE" w:rsidP="00235CAE">
      <w:pPr>
        <w:pStyle w:val="NormalWeb"/>
        <w:numPr>
          <w:ilvl w:val="0"/>
          <w:numId w:val="43"/>
        </w:numPr>
      </w:pPr>
      <w:r>
        <w:t>____________________________________________________________</w:t>
      </w:r>
    </w:p>
    <w:p w14:paraId="2EB71373" w14:textId="77777777" w:rsidR="0014715F" w:rsidRDefault="0014715F" w:rsidP="0014715F">
      <w:pPr>
        <w:pStyle w:val="NormalWeb"/>
      </w:pPr>
    </w:p>
    <w:p w14:paraId="05C5D450" w14:textId="111CA731" w:rsidR="0014715F" w:rsidRPr="007D4C96" w:rsidRDefault="0014715F" w:rsidP="0014715F">
      <w:pPr>
        <w:pStyle w:val="NormalWeb"/>
        <w:rPr>
          <w:rStyle w:val="Strong"/>
        </w:rPr>
      </w:pPr>
      <w:r>
        <w:rPr>
          <w:rStyle w:val="Strong"/>
        </w:rPr>
        <w:t>8</w:t>
      </w:r>
      <w:r w:rsidRPr="007D4C96">
        <w:rPr>
          <w:rStyle w:val="Strong"/>
        </w:rPr>
        <w:t xml:space="preserve">. </w:t>
      </w:r>
      <w:r>
        <w:rPr>
          <w:rStyle w:val="Strong"/>
        </w:rPr>
        <w:t>Beautification</w:t>
      </w:r>
      <w:r w:rsidRPr="007D4C96">
        <w:rPr>
          <w:rStyle w:val="Strong"/>
        </w:rPr>
        <w:t>:</w:t>
      </w:r>
    </w:p>
    <w:p w14:paraId="116EB0A5" w14:textId="59026C0D" w:rsidR="0014715F" w:rsidRDefault="00281FF2" w:rsidP="001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to improve the exterior of the bu</w:t>
      </w:r>
      <w:r w:rsidR="00A2122B">
        <w:rPr>
          <w:rFonts w:ascii="Times New Roman" w:eastAsia="Times New Roman" w:hAnsi="Times New Roman" w:cs="Times New Roman"/>
          <w:sz w:val="24"/>
          <w:szCs w:val="24"/>
        </w:rPr>
        <w:t>ilding at the Masonic Cemetery.</w:t>
      </w:r>
    </w:p>
    <w:p w14:paraId="5E7B6A87" w14:textId="77777777" w:rsidR="0014715F" w:rsidRDefault="0014715F" w:rsidP="001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___________________________________________________________</w:t>
      </w:r>
    </w:p>
    <w:p w14:paraId="3FB2ACE9" w14:textId="77777777" w:rsidR="0014715F" w:rsidRDefault="0014715F" w:rsidP="001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44A047C0" w14:textId="77777777" w:rsidR="0014715F" w:rsidRDefault="0014715F" w:rsidP="0014715F">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w:t>
      </w:r>
    </w:p>
    <w:p w14:paraId="53ED7A2C" w14:textId="77777777" w:rsidR="0014715F" w:rsidRPr="003E78F0" w:rsidRDefault="0014715F" w:rsidP="0014715F">
      <w:pPr>
        <w:pStyle w:val="NormalWeb"/>
        <w:numPr>
          <w:ilvl w:val="0"/>
          <w:numId w:val="43"/>
        </w:numPr>
        <w:rPr>
          <w:rStyle w:val="Strong"/>
          <w:b w:val="0"/>
          <w:bCs w:val="0"/>
        </w:rPr>
      </w:pPr>
      <w:r>
        <w:t>____________________________________________________________</w:t>
      </w:r>
    </w:p>
    <w:p w14:paraId="6CBC102F" w14:textId="77777777" w:rsidR="0014715F" w:rsidRPr="003E78F0" w:rsidRDefault="0014715F" w:rsidP="0014715F">
      <w:pPr>
        <w:pStyle w:val="NormalWeb"/>
        <w:rPr>
          <w:rStyle w:val="Strong"/>
          <w:b w:val="0"/>
          <w:bCs w:val="0"/>
        </w:rPr>
      </w:pPr>
    </w:p>
    <w:sectPr w:rsidR="0014715F" w:rsidRPr="003E78F0" w:rsidSect="00EF1B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E389" w14:textId="77777777" w:rsidR="00EA66F0" w:rsidRDefault="00EA66F0" w:rsidP="00A03823">
      <w:pPr>
        <w:spacing w:after="0" w:line="240" w:lineRule="auto"/>
      </w:pPr>
      <w:r>
        <w:separator/>
      </w:r>
    </w:p>
  </w:endnote>
  <w:endnote w:type="continuationSeparator" w:id="0">
    <w:p w14:paraId="4A53F501" w14:textId="77777777" w:rsidR="00EA66F0" w:rsidRDefault="00EA66F0" w:rsidP="00A0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654912"/>
      <w:docPartObj>
        <w:docPartGallery w:val="Page Numbers (Bottom of Page)"/>
        <w:docPartUnique/>
      </w:docPartObj>
    </w:sdtPr>
    <w:sdtEndPr>
      <w:rPr>
        <w:noProof/>
      </w:rPr>
    </w:sdtEndPr>
    <w:sdtContent>
      <w:p w14:paraId="182CE606" w14:textId="482CAFF5" w:rsidR="0004252A" w:rsidRDefault="000425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492FA1" w14:textId="77777777" w:rsidR="00A03823" w:rsidRDefault="00A03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7776" w14:textId="77777777" w:rsidR="00EA66F0" w:rsidRDefault="00EA66F0" w:rsidP="00A03823">
      <w:pPr>
        <w:spacing w:after="0" w:line="240" w:lineRule="auto"/>
      </w:pPr>
      <w:r>
        <w:separator/>
      </w:r>
    </w:p>
  </w:footnote>
  <w:footnote w:type="continuationSeparator" w:id="0">
    <w:p w14:paraId="4F1995AC" w14:textId="77777777" w:rsidR="00EA66F0" w:rsidRDefault="00EA66F0" w:rsidP="00A03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A1A"/>
    <w:multiLevelType w:val="multilevel"/>
    <w:tmpl w:val="DF22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D1E44"/>
    <w:multiLevelType w:val="multilevel"/>
    <w:tmpl w:val="8C1C9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54103"/>
    <w:multiLevelType w:val="multilevel"/>
    <w:tmpl w:val="A5E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63AC5"/>
    <w:multiLevelType w:val="multilevel"/>
    <w:tmpl w:val="C33C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F001E"/>
    <w:multiLevelType w:val="multilevel"/>
    <w:tmpl w:val="36AA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D14C4"/>
    <w:multiLevelType w:val="multilevel"/>
    <w:tmpl w:val="8CB2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63D3E"/>
    <w:multiLevelType w:val="multilevel"/>
    <w:tmpl w:val="796E18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F839E6"/>
    <w:multiLevelType w:val="hybridMultilevel"/>
    <w:tmpl w:val="AC70B950"/>
    <w:lvl w:ilvl="0" w:tplc="82487AF8">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20ED5"/>
    <w:multiLevelType w:val="multilevel"/>
    <w:tmpl w:val="41E2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314982"/>
    <w:multiLevelType w:val="multilevel"/>
    <w:tmpl w:val="1EB448C0"/>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951C9"/>
    <w:multiLevelType w:val="multilevel"/>
    <w:tmpl w:val="B65E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061E8"/>
    <w:multiLevelType w:val="hybridMultilevel"/>
    <w:tmpl w:val="A3C89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360B1"/>
    <w:multiLevelType w:val="multilevel"/>
    <w:tmpl w:val="7D82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312E34"/>
    <w:multiLevelType w:val="multilevel"/>
    <w:tmpl w:val="9218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91B21"/>
    <w:multiLevelType w:val="multilevel"/>
    <w:tmpl w:val="4056A1A6"/>
    <w:lvl w:ilvl="0">
      <w:start w:val="7"/>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117A95"/>
    <w:multiLevelType w:val="multilevel"/>
    <w:tmpl w:val="ED6C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B0D68"/>
    <w:multiLevelType w:val="multilevel"/>
    <w:tmpl w:val="0414EF4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97A59"/>
    <w:multiLevelType w:val="multilevel"/>
    <w:tmpl w:val="101E8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F83C3C"/>
    <w:multiLevelType w:val="hybridMultilevel"/>
    <w:tmpl w:val="EF1CA0E0"/>
    <w:lvl w:ilvl="0" w:tplc="B0AAEAA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81F8B"/>
    <w:multiLevelType w:val="hybridMultilevel"/>
    <w:tmpl w:val="B7942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10F73"/>
    <w:multiLevelType w:val="multilevel"/>
    <w:tmpl w:val="CBAA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929F1"/>
    <w:multiLevelType w:val="multilevel"/>
    <w:tmpl w:val="68CE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046E3A"/>
    <w:multiLevelType w:val="multilevel"/>
    <w:tmpl w:val="CCD0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9A693B"/>
    <w:multiLevelType w:val="multilevel"/>
    <w:tmpl w:val="B0A8B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485124"/>
    <w:multiLevelType w:val="hybridMultilevel"/>
    <w:tmpl w:val="9E1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360D5"/>
    <w:multiLevelType w:val="multilevel"/>
    <w:tmpl w:val="10EC6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BF1B47"/>
    <w:multiLevelType w:val="multilevel"/>
    <w:tmpl w:val="3C26C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201602"/>
    <w:multiLevelType w:val="multilevel"/>
    <w:tmpl w:val="0C8CB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525983"/>
    <w:multiLevelType w:val="multilevel"/>
    <w:tmpl w:val="81F6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7152E"/>
    <w:multiLevelType w:val="multilevel"/>
    <w:tmpl w:val="1EB448C0"/>
    <w:lvl w:ilvl="0">
      <w:start w:val="3"/>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681764"/>
    <w:multiLevelType w:val="multilevel"/>
    <w:tmpl w:val="1296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E91049"/>
    <w:multiLevelType w:val="multilevel"/>
    <w:tmpl w:val="FB00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65DE4"/>
    <w:multiLevelType w:val="multilevel"/>
    <w:tmpl w:val="FC2E0A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1605F9"/>
    <w:multiLevelType w:val="multilevel"/>
    <w:tmpl w:val="BC48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750D13"/>
    <w:multiLevelType w:val="hybridMultilevel"/>
    <w:tmpl w:val="99503B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A744278"/>
    <w:multiLevelType w:val="multilevel"/>
    <w:tmpl w:val="8416E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4D7105"/>
    <w:multiLevelType w:val="multilevel"/>
    <w:tmpl w:val="7ABCE52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963889"/>
    <w:multiLevelType w:val="multilevel"/>
    <w:tmpl w:val="114CCD30"/>
    <w:lvl w:ilvl="0">
      <w:start w:val="1"/>
      <w:numFmt w:val="bullet"/>
      <w:lvlText w:val=""/>
      <w:lvlJc w:val="left"/>
      <w:pPr>
        <w:tabs>
          <w:tab w:val="num" w:pos="1440"/>
        </w:tabs>
        <w:ind w:left="1440" w:hanging="360"/>
      </w:pPr>
      <w:rPr>
        <w:rFonts w:ascii="Symbol" w:hAnsi="Symbol" w:hint="default"/>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8" w15:restartNumberingAfterBreak="0">
    <w:nsid w:val="737F18BC"/>
    <w:multiLevelType w:val="multilevel"/>
    <w:tmpl w:val="3FA8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12EBA"/>
    <w:multiLevelType w:val="multilevel"/>
    <w:tmpl w:val="A218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4E57AB"/>
    <w:multiLevelType w:val="multilevel"/>
    <w:tmpl w:val="EC08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08424C"/>
    <w:multiLevelType w:val="multilevel"/>
    <w:tmpl w:val="6E4CD864"/>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EB49F8"/>
    <w:multiLevelType w:val="multilevel"/>
    <w:tmpl w:val="EF68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861192">
    <w:abstractNumId w:val="27"/>
  </w:num>
  <w:num w:numId="2" w16cid:durableId="1203246273">
    <w:abstractNumId w:val="6"/>
  </w:num>
  <w:num w:numId="3" w16cid:durableId="1608392838">
    <w:abstractNumId w:val="32"/>
  </w:num>
  <w:num w:numId="4" w16cid:durableId="931857796">
    <w:abstractNumId w:val="36"/>
  </w:num>
  <w:num w:numId="5" w16cid:durableId="1335838038">
    <w:abstractNumId w:val="5"/>
  </w:num>
  <w:num w:numId="6" w16cid:durableId="1039164108">
    <w:abstractNumId w:val="33"/>
  </w:num>
  <w:num w:numId="7" w16cid:durableId="683478966">
    <w:abstractNumId w:val="38"/>
  </w:num>
  <w:num w:numId="8" w16cid:durableId="93214930">
    <w:abstractNumId w:val="18"/>
  </w:num>
  <w:num w:numId="9" w16cid:durableId="896210786">
    <w:abstractNumId w:val="7"/>
  </w:num>
  <w:num w:numId="10" w16cid:durableId="22635423">
    <w:abstractNumId w:val="25"/>
  </w:num>
  <w:num w:numId="11" w16cid:durableId="2046131220">
    <w:abstractNumId w:val="17"/>
  </w:num>
  <w:num w:numId="12" w16cid:durableId="1609392523">
    <w:abstractNumId w:val="37"/>
  </w:num>
  <w:num w:numId="13" w16cid:durableId="1118722730">
    <w:abstractNumId w:val="34"/>
  </w:num>
  <w:num w:numId="14" w16cid:durableId="1855531078">
    <w:abstractNumId w:val="9"/>
  </w:num>
  <w:num w:numId="15" w16cid:durableId="1135946389">
    <w:abstractNumId w:val="41"/>
  </w:num>
  <w:num w:numId="16" w16cid:durableId="1045985890">
    <w:abstractNumId w:val="14"/>
  </w:num>
  <w:num w:numId="17" w16cid:durableId="785467041">
    <w:abstractNumId w:val="29"/>
  </w:num>
  <w:num w:numId="18" w16cid:durableId="1882864331">
    <w:abstractNumId w:val="16"/>
  </w:num>
  <w:num w:numId="19" w16cid:durableId="567498772">
    <w:abstractNumId w:val="1"/>
  </w:num>
  <w:num w:numId="20" w16cid:durableId="496265000">
    <w:abstractNumId w:val="26"/>
  </w:num>
  <w:num w:numId="21" w16cid:durableId="2112359994">
    <w:abstractNumId w:val="23"/>
  </w:num>
  <w:num w:numId="22" w16cid:durableId="749932702">
    <w:abstractNumId w:val="35"/>
  </w:num>
  <w:num w:numId="23" w16cid:durableId="1022050603">
    <w:abstractNumId w:val="21"/>
  </w:num>
  <w:num w:numId="24" w16cid:durableId="1167088585">
    <w:abstractNumId w:val="15"/>
  </w:num>
  <w:num w:numId="25" w16cid:durableId="2024279301">
    <w:abstractNumId w:val="8"/>
  </w:num>
  <w:num w:numId="26" w16cid:durableId="1927422264">
    <w:abstractNumId w:val="12"/>
  </w:num>
  <w:num w:numId="27" w16cid:durableId="557978725">
    <w:abstractNumId w:val="3"/>
  </w:num>
  <w:num w:numId="28" w16cid:durableId="1398942072">
    <w:abstractNumId w:val="13"/>
  </w:num>
  <w:num w:numId="29" w16cid:durableId="2091850655">
    <w:abstractNumId w:val="10"/>
  </w:num>
  <w:num w:numId="30" w16cid:durableId="1295792583">
    <w:abstractNumId w:val="42"/>
  </w:num>
  <w:num w:numId="31" w16cid:durableId="1917157357">
    <w:abstractNumId w:val="4"/>
  </w:num>
  <w:num w:numId="32" w16cid:durableId="2122022625">
    <w:abstractNumId w:val="40"/>
  </w:num>
  <w:num w:numId="33" w16cid:durableId="2075198222">
    <w:abstractNumId w:val="28"/>
  </w:num>
  <w:num w:numId="34" w16cid:durableId="1409689224">
    <w:abstractNumId w:val="0"/>
  </w:num>
  <w:num w:numId="35" w16cid:durableId="949363011">
    <w:abstractNumId w:val="31"/>
  </w:num>
  <w:num w:numId="36" w16cid:durableId="1040398234">
    <w:abstractNumId w:val="20"/>
  </w:num>
  <w:num w:numId="37" w16cid:durableId="869687538">
    <w:abstractNumId w:val="22"/>
  </w:num>
  <w:num w:numId="38" w16cid:durableId="1735935350">
    <w:abstractNumId w:val="39"/>
  </w:num>
  <w:num w:numId="39" w16cid:durableId="1225947463">
    <w:abstractNumId w:val="2"/>
  </w:num>
  <w:num w:numId="40" w16cid:durableId="1196195074">
    <w:abstractNumId w:val="30"/>
  </w:num>
  <w:num w:numId="41" w16cid:durableId="1617177300">
    <w:abstractNumId w:val="19"/>
  </w:num>
  <w:num w:numId="42" w16cid:durableId="1133670521">
    <w:abstractNumId w:val="11"/>
  </w:num>
  <w:num w:numId="43" w16cid:durableId="10329944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5A"/>
    <w:rsid w:val="000016B6"/>
    <w:rsid w:val="0000286D"/>
    <w:rsid w:val="00013900"/>
    <w:rsid w:val="00031B98"/>
    <w:rsid w:val="0004252A"/>
    <w:rsid w:val="000477C8"/>
    <w:rsid w:val="00055DCC"/>
    <w:rsid w:val="00065AA2"/>
    <w:rsid w:val="000705A3"/>
    <w:rsid w:val="00071F7F"/>
    <w:rsid w:val="000727E8"/>
    <w:rsid w:val="00080EEE"/>
    <w:rsid w:val="0008261F"/>
    <w:rsid w:val="0008409D"/>
    <w:rsid w:val="0008595E"/>
    <w:rsid w:val="00095623"/>
    <w:rsid w:val="000B2B1F"/>
    <w:rsid w:val="000C2DE0"/>
    <w:rsid w:val="000E0E1E"/>
    <w:rsid w:val="000E622E"/>
    <w:rsid w:val="000F5E8A"/>
    <w:rsid w:val="00103A35"/>
    <w:rsid w:val="0011005A"/>
    <w:rsid w:val="0011525A"/>
    <w:rsid w:val="001166E4"/>
    <w:rsid w:val="001207B0"/>
    <w:rsid w:val="00120F01"/>
    <w:rsid w:val="0012322C"/>
    <w:rsid w:val="00131B4D"/>
    <w:rsid w:val="001346BB"/>
    <w:rsid w:val="00136AE8"/>
    <w:rsid w:val="001426B7"/>
    <w:rsid w:val="0014715F"/>
    <w:rsid w:val="00155A8C"/>
    <w:rsid w:val="0016190D"/>
    <w:rsid w:val="00171F23"/>
    <w:rsid w:val="00172D94"/>
    <w:rsid w:val="00183EA7"/>
    <w:rsid w:val="00185C69"/>
    <w:rsid w:val="00187378"/>
    <w:rsid w:val="00195F15"/>
    <w:rsid w:val="001B13A9"/>
    <w:rsid w:val="001B33DE"/>
    <w:rsid w:val="001B4C2C"/>
    <w:rsid w:val="001B4CF7"/>
    <w:rsid w:val="001C7881"/>
    <w:rsid w:val="001D3F5D"/>
    <w:rsid w:val="001E0835"/>
    <w:rsid w:val="001E54CD"/>
    <w:rsid w:val="001E6823"/>
    <w:rsid w:val="001F242F"/>
    <w:rsid w:val="001F29D1"/>
    <w:rsid w:val="001F4BFA"/>
    <w:rsid w:val="00203B6B"/>
    <w:rsid w:val="00213F0D"/>
    <w:rsid w:val="00226D17"/>
    <w:rsid w:val="0022759E"/>
    <w:rsid w:val="00235CAE"/>
    <w:rsid w:val="00236CBA"/>
    <w:rsid w:val="002444AF"/>
    <w:rsid w:val="00244668"/>
    <w:rsid w:val="00246AFC"/>
    <w:rsid w:val="0025193F"/>
    <w:rsid w:val="0025576C"/>
    <w:rsid w:val="00281FF2"/>
    <w:rsid w:val="00283CB2"/>
    <w:rsid w:val="002878DA"/>
    <w:rsid w:val="00297A32"/>
    <w:rsid w:val="002A13AF"/>
    <w:rsid w:val="002A1E8E"/>
    <w:rsid w:val="002A3B57"/>
    <w:rsid w:val="002A56B7"/>
    <w:rsid w:val="002A5922"/>
    <w:rsid w:val="002C7170"/>
    <w:rsid w:val="002D3D04"/>
    <w:rsid w:val="002D4EFA"/>
    <w:rsid w:val="002E1794"/>
    <w:rsid w:val="002E7C2C"/>
    <w:rsid w:val="0030218D"/>
    <w:rsid w:val="003023B4"/>
    <w:rsid w:val="003039F3"/>
    <w:rsid w:val="00307EEC"/>
    <w:rsid w:val="0031577A"/>
    <w:rsid w:val="003233E3"/>
    <w:rsid w:val="00330A56"/>
    <w:rsid w:val="0033299C"/>
    <w:rsid w:val="00340031"/>
    <w:rsid w:val="003421BA"/>
    <w:rsid w:val="00342D12"/>
    <w:rsid w:val="003512ED"/>
    <w:rsid w:val="00351C8F"/>
    <w:rsid w:val="00356103"/>
    <w:rsid w:val="00361BEE"/>
    <w:rsid w:val="00384D97"/>
    <w:rsid w:val="00385014"/>
    <w:rsid w:val="003A793E"/>
    <w:rsid w:val="003B35A2"/>
    <w:rsid w:val="003C0A3E"/>
    <w:rsid w:val="003C0E53"/>
    <w:rsid w:val="003D10F0"/>
    <w:rsid w:val="003D181B"/>
    <w:rsid w:val="003E1D5D"/>
    <w:rsid w:val="003E78F0"/>
    <w:rsid w:val="00405E8A"/>
    <w:rsid w:val="00407CDB"/>
    <w:rsid w:val="00410151"/>
    <w:rsid w:val="00410AEC"/>
    <w:rsid w:val="00414D6F"/>
    <w:rsid w:val="004307A1"/>
    <w:rsid w:val="00465A57"/>
    <w:rsid w:val="004663C8"/>
    <w:rsid w:val="004712D1"/>
    <w:rsid w:val="00482D47"/>
    <w:rsid w:val="0048489B"/>
    <w:rsid w:val="00494707"/>
    <w:rsid w:val="004A5652"/>
    <w:rsid w:val="004B1071"/>
    <w:rsid w:val="004B3DDA"/>
    <w:rsid w:val="004B79DA"/>
    <w:rsid w:val="004C0D92"/>
    <w:rsid w:val="004C2373"/>
    <w:rsid w:val="004E2A16"/>
    <w:rsid w:val="004E59A9"/>
    <w:rsid w:val="004E69C0"/>
    <w:rsid w:val="004E6BBF"/>
    <w:rsid w:val="004F07C5"/>
    <w:rsid w:val="00502BAB"/>
    <w:rsid w:val="00510015"/>
    <w:rsid w:val="00515F94"/>
    <w:rsid w:val="005222B9"/>
    <w:rsid w:val="00526D38"/>
    <w:rsid w:val="005334C2"/>
    <w:rsid w:val="00535841"/>
    <w:rsid w:val="00537828"/>
    <w:rsid w:val="005507FF"/>
    <w:rsid w:val="00556339"/>
    <w:rsid w:val="005605D3"/>
    <w:rsid w:val="00580E53"/>
    <w:rsid w:val="005960CE"/>
    <w:rsid w:val="00597815"/>
    <w:rsid w:val="005D164A"/>
    <w:rsid w:val="005D2D50"/>
    <w:rsid w:val="005E07C0"/>
    <w:rsid w:val="00606BC9"/>
    <w:rsid w:val="00613875"/>
    <w:rsid w:val="0064715F"/>
    <w:rsid w:val="006473F1"/>
    <w:rsid w:val="00660E24"/>
    <w:rsid w:val="0066101B"/>
    <w:rsid w:val="00670B8D"/>
    <w:rsid w:val="00675502"/>
    <w:rsid w:val="00680F1C"/>
    <w:rsid w:val="00684AF4"/>
    <w:rsid w:val="0069272B"/>
    <w:rsid w:val="00692988"/>
    <w:rsid w:val="00694B74"/>
    <w:rsid w:val="00696F29"/>
    <w:rsid w:val="006B6ED4"/>
    <w:rsid w:val="006C0A55"/>
    <w:rsid w:val="006D333D"/>
    <w:rsid w:val="006D459E"/>
    <w:rsid w:val="006D6A8A"/>
    <w:rsid w:val="006D7322"/>
    <w:rsid w:val="006E7B56"/>
    <w:rsid w:val="006F5729"/>
    <w:rsid w:val="006F69CA"/>
    <w:rsid w:val="00700989"/>
    <w:rsid w:val="007050E6"/>
    <w:rsid w:val="007120D0"/>
    <w:rsid w:val="00716295"/>
    <w:rsid w:val="007177A4"/>
    <w:rsid w:val="0072797F"/>
    <w:rsid w:val="00746EC7"/>
    <w:rsid w:val="00751864"/>
    <w:rsid w:val="00752E2F"/>
    <w:rsid w:val="007546C2"/>
    <w:rsid w:val="007558BB"/>
    <w:rsid w:val="00756012"/>
    <w:rsid w:val="007567EB"/>
    <w:rsid w:val="00770EFB"/>
    <w:rsid w:val="007775E6"/>
    <w:rsid w:val="00782A57"/>
    <w:rsid w:val="00790063"/>
    <w:rsid w:val="00791C1D"/>
    <w:rsid w:val="0079556B"/>
    <w:rsid w:val="007A062C"/>
    <w:rsid w:val="007A2BF5"/>
    <w:rsid w:val="007B01D5"/>
    <w:rsid w:val="007B219E"/>
    <w:rsid w:val="007B765E"/>
    <w:rsid w:val="007B7985"/>
    <w:rsid w:val="007C0E1E"/>
    <w:rsid w:val="007C3EA2"/>
    <w:rsid w:val="007D3460"/>
    <w:rsid w:val="007D4C96"/>
    <w:rsid w:val="0081580C"/>
    <w:rsid w:val="00834139"/>
    <w:rsid w:val="00841D12"/>
    <w:rsid w:val="00845F31"/>
    <w:rsid w:val="00850091"/>
    <w:rsid w:val="00861FF2"/>
    <w:rsid w:val="00870EE3"/>
    <w:rsid w:val="00892DD9"/>
    <w:rsid w:val="008B1AF3"/>
    <w:rsid w:val="008B5707"/>
    <w:rsid w:val="008C3ECE"/>
    <w:rsid w:val="008C48C9"/>
    <w:rsid w:val="008C6C38"/>
    <w:rsid w:val="008C6E8B"/>
    <w:rsid w:val="008D488D"/>
    <w:rsid w:val="008E3DCC"/>
    <w:rsid w:val="008E5271"/>
    <w:rsid w:val="008E7158"/>
    <w:rsid w:val="008F0837"/>
    <w:rsid w:val="008F16A8"/>
    <w:rsid w:val="008F3268"/>
    <w:rsid w:val="008F39EA"/>
    <w:rsid w:val="00902133"/>
    <w:rsid w:val="0090293D"/>
    <w:rsid w:val="0090790B"/>
    <w:rsid w:val="0091766B"/>
    <w:rsid w:val="00917DBA"/>
    <w:rsid w:val="00920532"/>
    <w:rsid w:val="00932EA2"/>
    <w:rsid w:val="0093483D"/>
    <w:rsid w:val="00936487"/>
    <w:rsid w:val="00940123"/>
    <w:rsid w:val="00950B5B"/>
    <w:rsid w:val="009534F8"/>
    <w:rsid w:val="009534FB"/>
    <w:rsid w:val="009632FB"/>
    <w:rsid w:val="0096443B"/>
    <w:rsid w:val="00964549"/>
    <w:rsid w:val="0096555D"/>
    <w:rsid w:val="00972DAE"/>
    <w:rsid w:val="00972E13"/>
    <w:rsid w:val="009806A5"/>
    <w:rsid w:val="009853F5"/>
    <w:rsid w:val="00993A7D"/>
    <w:rsid w:val="00997E9A"/>
    <w:rsid w:val="009B3021"/>
    <w:rsid w:val="009B3F47"/>
    <w:rsid w:val="009C1967"/>
    <w:rsid w:val="009C6D21"/>
    <w:rsid w:val="009D0FDC"/>
    <w:rsid w:val="009F4BB5"/>
    <w:rsid w:val="009F5431"/>
    <w:rsid w:val="00A0356A"/>
    <w:rsid w:val="00A03823"/>
    <w:rsid w:val="00A06AB1"/>
    <w:rsid w:val="00A2122B"/>
    <w:rsid w:val="00A228A0"/>
    <w:rsid w:val="00A24A94"/>
    <w:rsid w:val="00A25DFB"/>
    <w:rsid w:val="00A352CE"/>
    <w:rsid w:val="00A43F7D"/>
    <w:rsid w:val="00A47C2F"/>
    <w:rsid w:val="00A5587D"/>
    <w:rsid w:val="00A62B5F"/>
    <w:rsid w:val="00A651DC"/>
    <w:rsid w:val="00A82491"/>
    <w:rsid w:val="00A84FA2"/>
    <w:rsid w:val="00A874D7"/>
    <w:rsid w:val="00A934E2"/>
    <w:rsid w:val="00A9699F"/>
    <w:rsid w:val="00AA0865"/>
    <w:rsid w:val="00AA13A6"/>
    <w:rsid w:val="00AA2FEA"/>
    <w:rsid w:val="00AB7F8A"/>
    <w:rsid w:val="00AB7FDD"/>
    <w:rsid w:val="00AC7E41"/>
    <w:rsid w:val="00AD64DE"/>
    <w:rsid w:val="00AE0947"/>
    <w:rsid w:val="00AE7917"/>
    <w:rsid w:val="00AF7781"/>
    <w:rsid w:val="00B16D1F"/>
    <w:rsid w:val="00B255BF"/>
    <w:rsid w:val="00B3243D"/>
    <w:rsid w:val="00B528D6"/>
    <w:rsid w:val="00B57B25"/>
    <w:rsid w:val="00B62E3B"/>
    <w:rsid w:val="00B62ED1"/>
    <w:rsid w:val="00B67ABB"/>
    <w:rsid w:val="00B73AE8"/>
    <w:rsid w:val="00B76C19"/>
    <w:rsid w:val="00B847F2"/>
    <w:rsid w:val="00B86E2D"/>
    <w:rsid w:val="00B95FCC"/>
    <w:rsid w:val="00BD08B7"/>
    <w:rsid w:val="00BE763D"/>
    <w:rsid w:val="00BF00D9"/>
    <w:rsid w:val="00BF2D45"/>
    <w:rsid w:val="00BF3239"/>
    <w:rsid w:val="00C00311"/>
    <w:rsid w:val="00C02609"/>
    <w:rsid w:val="00C05070"/>
    <w:rsid w:val="00C1501A"/>
    <w:rsid w:val="00C22B7F"/>
    <w:rsid w:val="00C32C79"/>
    <w:rsid w:val="00C34EE4"/>
    <w:rsid w:val="00C37CD3"/>
    <w:rsid w:val="00C47401"/>
    <w:rsid w:val="00C50438"/>
    <w:rsid w:val="00C50F61"/>
    <w:rsid w:val="00C514D1"/>
    <w:rsid w:val="00C72AC0"/>
    <w:rsid w:val="00C7740F"/>
    <w:rsid w:val="00C779DD"/>
    <w:rsid w:val="00C853B1"/>
    <w:rsid w:val="00C929C7"/>
    <w:rsid w:val="00CA284F"/>
    <w:rsid w:val="00CA2CAF"/>
    <w:rsid w:val="00CA4C6B"/>
    <w:rsid w:val="00CA4DFC"/>
    <w:rsid w:val="00CA6FFC"/>
    <w:rsid w:val="00CC54C2"/>
    <w:rsid w:val="00CD0B9E"/>
    <w:rsid w:val="00CE24AC"/>
    <w:rsid w:val="00CF3153"/>
    <w:rsid w:val="00CF5388"/>
    <w:rsid w:val="00CF63D3"/>
    <w:rsid w:val="00D04039"/>
    <w:rsid w:val="00D0515D"/>
    <w:rsid w:val="00D121E6"/>
    <w:rsid w:val="00D304E1"/>
    <w:rsid w:val="00D42609"/>
    <w:rsid w:val="00D54553"/>
    <w:rsid w:val="00D54C2F"/>
    <w:rsid w:val="00D60BC2"/>
    <w:rsid w:val="00D701A7"/>
    <w:rsid w:val="00D84C75"/>
    <w:rsid w:val="00D87BEE"/>
    <w:rsid w:val="00D93AC2"/>
    <w:rsid w:val="00DA48F9"/>
    <w:rsid w:val="00DA513E"/>
    <w:rsid w:val="00DC0E0C"/>
    <w:rsid w:val="00DD0CFE"/>
    <w:rsid w:val="00DE7641"/>
    <w:rsid w:val="00DF74B5"/>
    <w:rsid w:val="00E267AB"/>
    <w:rsid w:val="00E314E3"/>
    <w:rsid w:val="00E336A0"/>
    <w:rsid w:val="00E34C02"/>
    <w:rsid w:val="00E5081E"/>
    <w:rsid w:val="00E51864"/>
    <w:rsid w:val="00E70651"/>
    <w:rsid w:val="00E814D3"/>
    <w:rsid w:val="00E83AC2"/>
    <w:rsid w:val="00E95F17"/>
    <w:rsid w:val="00EA1E81"/>
    <w:rsid w:val="00EA45CD"/>
    <w:rsid w:val="00EA66F0"/>
    <w:rsid w:val="00EB0D6F"/>
    <w:rsid w:val="00EB3D68"/>
    <w:rsid w:val="00EC0DB7"/>
    <w:rsid w:val="00ED08E2"/>
    <w:rsid w:val="00ED424C"/>
    <w:rsid w:val="00EE0A40"/>
    <w:rsid w:val="00EE150A"/>
    <w:rsid w:val="00EF1BB6"/>
    <w:rsid w:val="00EF328B"/>
    <w:rsid w:val="00F03BB6"/>
    <w:rsid w:val="00F066A5"/>
    <w:rsid w:val="00F10270"/>
    <w:rsid w:val="00F12955"/>
    <w:rsid w:val="00F31AAB"/>
    <w:rsid w:val="00F3660F"/>
    <w:rsid w:val="00F37A39"/>
    <w:rsid w:val="00F4190A"/>
    <w:rsid w:val="00F454FC"/>
    <w:rsid w:val="00F459FB"/>
    <w:rsid w:val="00F55DE9"/>
    <w:rsid w:val="00F55FD6"/>
    <w:rsid w:val="00F61227"/>
    <w:rsid w:val="00F67579"/>
    <w:rsid w:val="00F71003"/>
    <w:rsid w:val="00F77ACA"/>
    <w:rsid w:val="00F82251"/>
    <w:rsid w:val="00F95D19"/>
    <w:rsid w:val="00FA3B77"/>
    <w:rsid w:val="00FC1E39"/>
    <w:rsid w:val="00FC44A8"/>
    <w:rsid w:val="00FD0824"/>
    <w:rsid w:val="00FD23C6"/>
    <w:rsid w:val="00FD4EB9"/>
    <w:rsid w:val="00FE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37812"/>
  <w15:docId w15:val="{BF01F683-69EF-4378-AD0A-103EC393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80C"/>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7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55D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D33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customStyle="1" w:styleId="msoorganizationname2">
    <w:name w:val="msoorganizationname2"/>
    <w:rsid w:val="0011005A"/>
    <w:pPr>
      <w:spacing w:after="0" w:line="273" w:lineRule="auto"/>
    </w:pPr>
    <w:rPr>
      <w:rFonts w:ascii="Gill Sans MT" w:eastAsia="Times New Roman" w:hAnsi="Gill Sans MT" w:cs="Times New Roman"/>
      <w:b/>
      <w:bCs/>
      <w:caps/>
      <w:color w:val="000000"/>
      <w:spacing w:val="25"/>
      <w:kern w:val="28"/>
      <w:sz w:val="17"/>
      <w:szCs w:val="17"/>
    </w:rPr>
  </w:style>
  <w:style w:type="paragraph" w:customStyle="1" w:styleId="msoaddress">
    <w:name w:val="msoaddress"/>
    <w:rsid w:val="0011005A"/>
    <w:pPr>
      <w:spacing w:after="0" w:line="273" w:lineRule="auto"/>
    </w:pPr>
    <w:rPr>
      <w:rFonts w:ascii="Gill Sans MT" w:eastAsia="Times New Roman" w:hAnsi="Gill Sans MT" w:cs="Times New Roman"/>
      <w:color w:val="000000"/>
      <w:kern w:val="28"/>
      <w:sz w:val="15"/>
      <w:szCs w:val="15"/>
    </w:rPr>
  </w:style>
  <w:style w:type="paragraph" w:styleId="NormalWeb">
    <w:name w:val="Normal (Web)"/>
    <w:basedOn w:val="Normal"/>
    <w:uiPriority w:val="99"/>
    <w:unhideWhenUsed/>
    <w:rsid w:val="00103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5D19"/>
    <w:pPr>
      <w:ind w:left="720"/>
      <w:contextualSpacing/>
    </w:pPr>
  </w:style>
  <w:style w:type="character" w:customStyle="1" w:styleId="Heading1Char">
    <w:name w:val="Heading 1 Char"/>
    <w:basedOn w:val="DefaultParagraphFont"/>
    <w:link w:val="Heading1"/>
    <w:uiPriority w:val="9"/>
    <w:rsid w:val="0081580C"/>
    <w:rPr>
      <w:rFonts w:asciiTheme="majorHAnsi" w:eastAsiaTheme="majorEastAsia" w:hAnsiTheme="majorHAnsi" w:cstheme="majorBidi"/>
      <w:color w:val="2F5496" w:themeColor="accent1" w:themeShade="BF"/>
      <w:kern w:val="2"/>
      <w:sz w:val="40"/>
      <w:szCs w:val="40"/>
      <w14:ligatures w14:val="standardContextual"/>
    </w:rPr>
  </w:style>
  <w:style w:type="paragraph" w:styleId="BodyText">
    <w:name w:val="Body Text"/>
    <w:basedOn w:val="Normal"/>
    <w:link w:val="BodyTextChar"/>
    <w:uiPriority w:val="1"/>
    <w:qFormat/>
    <w:rsid w:val="0081580C"/>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81580C"/>
    <w:rPr>
      <w:rFonts w:ascii="Arial" w:eastAsia="Arial" w:hAnsi="Arial" w:cs="Arial"/>
      <w:sz w:val="20"/>
      <w:szCs w:val="20"/>
    </w:rPr>
  </w:style>
  <w:style w:type="paragraph" w:styleId="Header">
    <w:name w:val="header"/>
    <w:basedOn w:val="Normal"/>
    <w:link w:val="HeaderChar"/>
    <w:uiPriority w:val="99"/>
    <w:unhideWhenUsed/>
    <w:rsid w:val="00A03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823"/>
  </w:style>
  <w:style w:type="paragraph" w:styleId="Footer">
    <w:name w:val="footer"/>
    <w:basedOn w:val="Normal"/>
    <w:link w:val="FooterChar"/>
    <w:uiPriority w:val="99"/>
    <w:unhideWhenUsed/>
    <w:rsid w:val="00A03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823"/>
  </w:style>
  <w:style w:type="character" w:styleId="Strong">
    <w:name w:val="Strong"/>
    <w:basedOn w:val="DefaultParagraphFont"/>
    <w:uiPriority w:val="22"/>
    <w:qFormat/>
    <w:rsid w:val="00CD0B9E"/>
    <w:rPr>
      <w:b/>
      <w:bCs/>
    </w:rPr>
  </w:style>
  <w:style w:type="character" w:customStyle="1" w:styleId="Heading3Char">
    <w:name w:val="Heading 3 Char"/>
    <w:basedOn w:val="DefaultParagraphFont"/>
    <w:link w:val="Heading3"/>
    <w:uiPriority w:val="9"/>
    <w:rsid w:val="00F55DE9"/>
    <w:rPr>
      <w:rFonts w:ascii="Times New Roman" w:eastAsia="Times New Roman" w:hAnsi="Times New Roman" w:cs="Times New Roman"/>
      <w:b/>
      <w:bCs/>
      <w:sz w:val="27"/>
      <w:szCs w:val="27"/>
    </w:rPr>
  </w:style>
  <w:style w:type="paragraph" w:customStyle="1" w:styleId="task-list-item">
    <w:name w:val="task-list-item"/>
    <w:basedOn w:val="Normal"/>
    <w:rsid w:val="007C3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70EF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D121E6"/>
    <w:rPr>
      <w:i/>
      <w:iCs/>
    </w:rPr>
  </w:style>
  <w:style w:type="character" w:customStyle="1" w:styleId="Heading4Char">
    <w:name w:val="Heading 4 Char"/>
    <w:basedOn w:val="DefaultParagraphFont"/>
    <w:link w:val="Heading4"/>
    <w:uiPriority w:val="9"/>
    <w:semiHidden/>
    <w:rsid w:val="006D333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0365">
      <w:bodyDiv w:val="1"/>
      <w:marLeft w:val="0"/>
      <w:marRight w:val="0"/>
      <w:marTop w:val="0"/>
      <w:marBottom w:val="0"/>
      <w:divBdr>
        <w:top w:val="none" w:sz="0" w:space="0" w:color="auto"/>
        <w:left w:val="none" w:sz="0" w:space="0" w:color="auto"/>
        <w:bottom w:val="none" w:sz="0" w:space="0" w:color="auto"/>
        <w:right w:val="none" w:sz="0" w:space="0" w:color="auto"/>
      </w:divBdr>
    </w:div>
    <w:div w:id="184248276">
      <w:bodyDiv w:val="1"/>
      <w:marLeft w:val="0"/>
      <w:marRight w:val="0"/>
      <w:marTop w:val="0"/>
      <w:marBottom w:val="0"/>
      <w:divBdr>
        <w:top w:val="none" w:sz="0" w:space="0" w:color="auto"/>
        <w:left w:val="none" w:sz="0" w:space="0" w:color="auto"/>
        <w:bottom w:val="none" w:sz="0" w:space="0" w:color="auto"/>
        <w:right w:val="none" w:sz="0" w:space="0" w:color="auto"/>
      </w:divBdr>
    </w:div>
    <w:div w:id="287704932">
      <w:bodyDiv w:val="1"/>
      <w:marLeft w:val="0"/>
      <w:marRight w:val="0"/>
      <w:marTop w:val="0"/>
      <w:marBottom w:val="0"/>
      <w:divBdr>
        <w:top w:val="none" w:sz="0" w:space="0" w:color="auto"/>
        <w:left w:val="none" w:sz="0" w:space="0" w:color="auto"/>
        <w:bottom w:val="none" w:sz="0" w:space="0" w:color="auto"/>
        <w:right w:val="none" w:sz="0" w:space="0" w:color="auto"/>
      </w:divBdr>
    </w:div>
    <w:div w:id="329332790">
      <w:bodyDiv w:val="1"/>
      <w:marLeft w:val="0"/>
      <w:marRight w:val="0"/>
      <w:marTop w:val="0"/>
      <w:marBottom w:val="0"/>
      <w:divBdr>
        <w:top w:val="none" w:sz="0" w:space="0" w:color="auto"/>
        <w:left w:val="none" w:sz="0" w:space="0" w:color="auto"/>
        <w:bottom w:val="none" w:sz="0" w:space="0" w:color="auto"/>
        <w:right w:val="none" w:sz="0" w:space="0" w:color="auto"/>
      </w:divBdr>
    </w:div>
    <w:div w:id="384060514">
      <w:bodyDiv w:val="1"/>
      <w:marLeft w:val="0"/>
      <w:marRight w:val="0"/>
      <w:marTop w:val="0"/>
      <w:marBottom w:val="0"/>
      <w:divBdr>
        <w:top w:val="none" w:sz="0" w:space="0" w:color="auto"/>
        <w:left w:val="none" w:sz="0" w:space="0" w:color="auto"/>
        <w:bottom w:val="none" w:sz="0" w:space="0" w:color="auto"/>
        <w:right w:val="none" w:sz="0" w:space="0" w:color="auto"/>
      </w:divBdr>
    </w:div>
    <w:div w:id="769011982">
      <w:bodyDiv w:val="1"/>
      <w:marLeft w:val="0"/>
      <w:marRight w:val="0"/>
      <w:marTop w:val="0"/>
      <w:marBottom w:val="0"/>
      <w:divBdr>
        <w:top w:val="none" w:sz="0" w:space="0" w:color="auto"/>
        <w:left w:val="none" w:sz="0" w:space="0" w:color="auto"/>
        <w:bottom w:val="none" w:sz="0" w:space="0" w:color="auto"/>
        <w:right w:val="none" w:sz="0" w:space="0" w:color="auto"/>
      </w:divBdr>
    </w:div>
    <w:div w:id="771365992">
      <w:bodyDiv w:val="1"/>
      <w:marLeft w:val="0"/>
      <w:marRight w:val="0"/>
      <w:marTop w:val="0"/>
      <w:marBottom w:val="0"/>
      <w:divBdr>
        <w:top w:val="none" w:sz="0" w:space="0" w:color="auto"/>
        <w:left w:val="none" w:sz="0" w:space="0" w:color="auto"/>
        <w:bottom w:val="none" w:sz="0" w:space="0" w:color="auto"/>
        <w:right w:val="none" w:sz="0" w:space="0" w:color="auto"/>
      </w:divBdr>
    </w:div>
    <w:div w:id="784690439">
      <w:bodyDiv w:val="1"/>
      <w:marLeft w:val="0"/>
      <w:marRight w:val="0"/>
      <w:marTop w:val="0"/>
      <w:marBottom w:val="0"/>
      <w:divBdr>
        <w:top w:val="none" w:sz="0" w:space="0" w:color="auto"/>
        <w:left w:val="none" w:sz="0" w:space="0" w:color="auto"/>
        <w:bottom w:val="none" w:sz="0" w:space="0" w:color="auto"/>
        <w:right w:val="none" w:sz="0" w:space="0" w:color="auto"/>
      </w:divBdr>
    </w:div>
    <w:div w:id="813448427">
      <w:bodyDiv w:val="1"/>
      <w:marLeft w:val="0"/>
      <w:marRight w:val="0"/>
      <w:marTop w:val="0"/>
      <w:marBottom w:val="0"/>
      <w:divBdr>
        <w:top w:val="none" w:sz="0" w:space="0" w:color="auto"/>
        <w:left w:val="none" w:sz="0" w:space="0" w:color="auto"/>
        <w:bottom w:val="none" w:sz="0" w:space="0" w:color="auto"/>
        <w:right w:val="none" w:sz="0" w:space="0" w:color="auto"/>
      </w:divBdr>
    </w:div>
    <w:div w:id="875460314">
      <w:bodyDiv w:val="1"/>
      <w:marLeft w:val="0"/>
      <w:marRight w:val="0"/>
      <w:marTop w:val="0"/>
      <w:marBottom w:val="0"/>
      <w:divBdr>
        <w:top w:val="none" w:sz="0" w:space="0" w:color="auto"/>
        <w:left w:val="none" w:sz="0" w:space="0" w:color="auto"/>
        <w:bottom w:val="none" w:sz="0" w:space="0" w:color="auto"/>
        <w:right w:val="none" w:sz="0" w:space="0" w:color="auto"/>
      </w:divBdr>
    </w:div>
    <w:div w:id="995767133">
      <w:bodyDiv w:val="1"/>
      <w:marLeft w:val="0"/>
      <w:marRight w:val="0"/>
      <w:marTop w:val="0"/>
      <w:marBottom w:val="0"/>
      <w:divBdr>
        <w:top w:val="none" w:sz="0" w:space="0" w:color="auto"/>
        <w:left w:val="none" w:sz="0" w:space="0" w:color="auto"/>
        <w:bottom w:val="none" w:sz="0" w:space="0" w:color="auto"/>
        <w:right w:val="none" w:sz="0" w:space="0" w:color="auto"/>
      </w:divBdr>
    </w:div>
    <w:div w:id="1014913873">
      <w:bodyDiv w:val="1"/>
      <w:marLeft w:val="0"/>
      <w:marRight w:val="0"/>
      <w:marTop w:val="0"/>
      <w:marBottom w:val="0"/>
      <w:divBdr>
        <w:top w:val="none" w:sz="0" w:space="0" w:color="auto"/>
        <w:left w:val="none" w:sz="0" w:space="0" w:color="auto"/>
        <w:bottom w:val="none" w:sz="0" w:space="0" w:color="auto"/>
        <w:right w:val="none" w:sz="0" w:space="0" w:color="auto"/>
      </w:divBdr>
    </w:div>
    <w:div w:id="1016419567">
      <w:bodyDiv w:val="1"/>
      <w:marLeft w:val="0"/>
      <w:marRight w:val="0"/>
      <w:marTop w:val="0"/>
      <w:marBottom w:val="0"/>
      <w:divBdr>
        <w:top w:val="none" w:sz="0" w:space="0" w:color="auto"/>
        <w:left w:val="none" w:sz="0" w:space="0" w:color="auto"/>
        <w:bottom w:val="none" w:sz="0" w:space="0" w:color="auto"/>
        <w:right w:val="none" w:sz="0" w:space="0" w:color="auto"/>
      </w:divBdr>
    </w:div>
    <w:div w:id="1046028090">
      <w:bodyDiv w:val="1"/>
      <w:marLeft w:val="0"/>
      <w:marRight w:val="0"/>
      <w:marTop w:val="0"/>
      <w:marBottom w:val="0"/>
      <w:divBdr>
        <w:top w:val="none" w:sz="0" w:space="0" w:color="auto"/>
        <w:left w:val="none" w:sz="0" w:space="0" w:color="auto"/>
        <w:bottom w:val="none" w:sz="0" w:space="0" w:color="auto"/>
        <w:right w:val="none" w:sz="0" w:space="0" w:color="auto"/>
      </w:divBdr>
    </w:div>
    <w:div w:id="1068380610">
      <w:bodyDiv w:val="1"/>
      <w:marLeft w:val="0"/>
      <w:marRight w:val="0"/>
      <w:marTop w:val="0"/>
      <w:marBottom w:val="0"/>
      <w:divBdr>
        <w:top w:val="none" w:sz="0" w:space="0" w:color="auto"/>
        <w:left w:val="none" w:sz="0" w:space="0" w:color="auto"/>
        <w:bottom w:val="none" w:sz="0" w:space="0" w:color="auto"/>
        <w:right w:val="none" w:sz="0" w:space="0" w:color="auto"/>
      </w:divBdr>
    </w:div>
    <w:div w:id="1092092439">
      <w:bodyDiv w:val="1"/>
      <w:marLeft w:val="0"/>
      <w:marRight w:val="0"/>
      <w:marTop w:val="0"/>
      <w:marBottom w:val="0"/>
      <w:divBdr>
        <w:top w:val="none" w:sz="0" w:space="0" w:color="auto"/>
        <w:left w:val="none" w:sz="0" w:space="0" w:color="auto"/>
        <w:bottom w:val="none" w:sz="0" w:space="0" w:color="auto"/>
        <w:right w:val="none" w:sz="0" w:space="0" w:color="auto"/>
      </w:divBdr>
    </w:div>
    <w:div w:id="1141583422">
      <w:bodyDiv w:val="1"/>
      <w:marLeft w:val="0"/>
      <w:marRight w:val="0"/>
      <w:marTop w:val="0"/>
      <w:marBottom w:val="0"/>
      <w:divBdr>
        <w:top w:val="none" w:sz="0" w:space="0" w:color="auto"/>
        <w:left w:val="none" w:sz="0" w:space="0" w:color="auto"/>
        <w:bottom w:val="none" w:sz="0" w:space="0" w:color="auto"/>
        <w:right w:val="none" w:sz="0" w:space="0" w:color="auto"/>
      </w:divBdr>
    </w:div>
    <w:div w:id="1153446353">
      <w:bodyDiv w:val="1"/>
      <w:marLeft w:val="0"/>
      <w:marRight w:val="0"/>
      <w:marTop w:val="0"/>
      <w:marBottom w:val="0"/>
      <w:divBdr>
        <w:top w:val="none" w:sz="0" w:space="0" w:color="auto"/>
        <w:left w:val="none" w:sz="0" w:space="0" w:color="auto"/>
        <w:bottom w:val="none" w:sz="0" w:space="0" w:color="auto"/>
        <w:right w:val="none" w:sz="0" w:space="0" w:color="auto"/>
      </w:divBdr>
    </w:div>
    <w:div w:id="1157260701">
      <w:bodyDiv w:val="1"/>
      <w:marLeft w:val="0"/>
      <w:marRight w:val="0"/>
      <w:marTop w:val="0"/>
      <w:marBottom w:val="0"/>
      <w:divBdr>
        <w:top w:val="none" w:sz="0" w:space="0" w:color="auto"/>
        <w:left w:val="none" w:sz="0" w:space="0" w:color="auto"/>
        <w:bottom w:val="none" w:sz="0" w:space="0" w:color="auto"/>
        <w:right w:val="none" w:sz="0" w:space="0" w:color="auto"/>
      </w:divBdr>
    </w:div>
    <w:div w:id="1229920026">
      <w:bodyDiv w:val="1"/>
      <w:marLeft w:val="0"/>
      <w:marRight w:val="0"/>
      <w:marTop w:val="0"/>
      <w:marBottom w:val="0"/>
      <w:divBdr>
        <w:top w:val="none" w:sz="0" w:space="0" w:color="auto"/>
        <w:left w:val="none" w:sz="0" w:space="0" w:color="auto"/>
        <w:bottom w:val="none" w:sz="0" w:space="0" w:color="auto"/>
        <w:right w:val="none" w:sz="0" w:space="0" w:color="auto"/>
      </w:divBdr>
      <w:divsChild>
        <w:div w:id="1914663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4142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4724721">
      <w:bodyDiv w:val="1"/>
      <w:marLeft w:val="0"/>
      <w:marRight w:val="0"/>
      <w:marTop w:val="0"/>
      <w:marBottom w:val="0"/>
      <w:divBdr>
        <w:top w:val="none" w:sz="0" w:space="0" w:color="auto"/>
        <w:left w:val="none" w:sz="0" w:space="0" w:color="auto"/>
        <w:bottom w:val="none" w:sz="0" w:space="0" w:color="auto"/>
        <w:right w:val="none" w:sz="0" w:space="0" w:color="auto"/>
      </w:divBdr>
    </w:div>
    <w:div w:id="1508515468">
      <w:bodyDiv w:val="1"/>
      <w:marLeft w:val="0"/>
      <w:marRight w:val="0"/>
      <w:marTop w:val="0"/>
      <w:marBottom w:val="0"/>
      <w:divBdr>
        <w:top w:val="none" w:sz="0" w:space="0" w:color="auto"/>
        <w:left w:val="none" w:sz="0" w:space="0" w:color="auto"/>
        <w:bottom w:val="none" w:sz="0" w:space="0" w:color="auto"/>
        <w:right w:val="none" w:sz="0" w:space="0" w:color="auto"/>
      </w:divBdr>
    </w:div>
    <w:div w:id="1529366691">
      <w:bodyDiv w:val="1"/>
      <w:marLeft w:val="0"/>
      <w:marRight w:val="0"/>
      <w:marTop w:val="0"/>
      <w:marBottom w:val="0"/>
      <w:divBdr>
        <w:top w:val="none" w:sz="0" w:space="0" w:color="auto"/>
        <w:left w:val="none" w:sz="0" w:space="0" w:color="auto"/>
        <w:bottom w:val="none" w:sz="0" w:space="0" w:color="auto"/>
        <w:right w:val="none" w:sz="0" w:space="0" w:color="auto"/>
      </w:divBdr>
    </w:div>
    <w:div w:id="1746947759">
      <w:bodyDiv w:val="1"/>
      <w:marLeft w:val="0"/>
      <w:marRight w:val="0"/>
      <w:marTop w:val="0"/>
      <w:marBottom w:val="0"/>
      <w:divBdr>
        <w:top w:val="none" w:sz="0" w:space="0" w:color="auto"/>
        <w:left w:val="none" w:sz="0" w:space="0" w:color="auto"/>
        <w:bottom w:val="none" w:sz="0" w:space="0" w:color="auto"/>
        <w:right w:val="none" w:sz="0" w:space="0" w:color="auto"/>
      </w:divBdr>
    </w:div>
    <w:div w:id="1797479826">
      <w:bodyDiv w:val="1"/>
      <w:marLeft w:val="0"/>
      <w:marRight w:val="0"/>
      <w:marTop w:val="0"/>
      <w:marBottom w:val="0"/>
      <w:divBdr>
        <w:top w:val="none" w:sz="0" w:space="0" w:color="auto"/>
        <w:left w:val="none" w:sz="0" w:space="0" w:color="auto"/>
        <w:bottom w:val="none" w:sz="0" w:space="0" w:color="auto"/>
        <w:right w:val="none" w:sz="0" w:space="0" w:color="auto"/>
      </w:divBdr>
    </w:div>
    <w:div w:id="1872959263">
      <w:bodyDiv w:val="1"/>
      <w:marLeft w:val="0"/>
      <w:marRight w:val="0"/>
      <w:marTop w:val="0"/>
      <w:marBottom w:val="0"/>
      <w:divBdr>
        <w:top w:val="none" w:sz="0" w:space="0" w:color="auto"/>
        <w:left w:val="none" w:sz="0" w:space="0" w:color="auto"/>
        <w:bottom w:val="none" w:sz="0" w:space="0" w:color="auto"/>
        <w:right w:val="none" w:sz="0" w:space="0" w:color="auto"/>
      </w:divBdr>
    </w:div>
    <w:div w:id="1901793581">
      <w:bodyDiv w:val="1"/>
      <w:marLeft w:val="0"/>
      <w:marRight w:val="0"/>
      <w:marTop w:val="0"/>
      <w:marBottom w:val="0"/>
      <w:divBdr>
        <w:top w:val="none" w:sz="0" w:space="0" w:color="auto"/>
        <w:left w:val="none" w:sz="0" w:space="0" w:color="auto"/>
        <w:bottom w:val="none" w:sz="0" w:space="0" w:color="auto"/>
        <w:right w:val="none" w:sz="0" w:space="0" w:color="auto"/>
      </w:divBdr>
    </w:div>
    <w:div w:id="2079085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Staci Buttermore</cp:lastModifiedBy>
  <cp:revision>32</cp:revision>
  <cp:lastPrinted>2025-09-03T19:41:00Z</cp:lastPrinted>
  <dcterms:created xsi:type="dcterms:W3CDTF">2025-09-03T19:41:00Z</dcterms:created>
  <dcterms:modified xsi:type="dcterms:W3CDTF">2025-09-24T17:27:00Z</dcterms:modified>
</cp:coreProperties>
</file>